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о состоянии и результатах деятельности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МБДОУ детского сад</w:t>
      </w:r>
      <w:r w:rsidR="00BC15FD" w:rsidRPr="00875029">
        <w:rPr>
          <w:rFonts w:ascii="Times New Roman" w:hAnsi="Times New Roman" w:cs="Times New Roman"/>
          <w:b/>
          <w:sz w:val="40"/>
          <w:szCs w:val="40"/>
        </w:rPr>
        <w:t xml:space="preserve">а </w:t>
      </w:r>
      <w:proofErr w:type="gramStart"/>
      <w:r w:rsidR="00BC15FD" w:rsidRPr="00875029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147</w:t>
      </w:r>
      <w:proofErr w:type="gramEnd"/>
      <w:r w:rsidRPr="00875029">
        <w:rPr>
          <w:rFonts w:ascii="Times New Roman" w:hAnsi="Times New Roman" w:cs="Times New Roman"/>
          <w:b/>
          <w:sz w:val="40"/>
          <w:szCs w:val="40"/>
        </w:rPr>
        <w:t xml:space="preserve"> . г.</w:t>
      </w:r>
      <w:r w:rsidR="008750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5029">
        <w:rPr>
          <w:rFonts w:ascii="Times New Roman" w:hAnsi="Times New Roman" w:cs="Times New Roman"/>
          <w:b/>
          <w:sz w:val="40"/>
          <w:szCs w:val="40"/>
        </w:rPr>
        <w:t>Пензы</w:t>
      </w:r>
      <w:r w:rsidR="00013C10">
        <w:rPr>
          <w:rFonts w:ascii="Times New Roman" w:hAnsi="Times New Roman" w:cs="Times New Roman"/>
          <w:b/>
          <w:sz w:val="40"/>
          <w:szCs w:val="40"/>
        </w:rPr>
        <w:t xml:space="preserve"> «Золотая рыбка»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за 201</w:t>
      </w:r>
      <w:r w:rsidR="005310CE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-201</w:t>
      </w:r>
      <w:r w:rsidR="005310CE">
        <w:rPr>
          <w:rFonts w:ascii="Times New Roman" w:hAnsi="Times New Roman" w:cs="Times New Roman"/>
          <w:b/>
          <w:sz w:val="40"/>
          <w:szCs w:val="40"/>
          <w:lang w:val="en-US"/>
        </w:rPr>
        <w:t xml:space="preserve">8 </w:t>
      </w:r>
      <w:r w:rsidRPr="00875029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EA8" w:rsidRPr="00F104AA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A8" w:rsidRPr="00DF7EA8" w:rsidRDefault="00DF7EA8" w:rsidP="00DF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029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дошкольного учреждения</w:t>
      </w:r>
    </w:p>
    <w:p w:rsidR="00DF7EA8" w:rsidRPr="00875029" w:rsidRDefault="00DF7EA8" w:rsidP="00DF7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72520">
        <w:rPr>
          <w:rFonts w:ascii="Times New Roman" w:hAnsi="Times New Roman" w:cs="Times New Roman"/>
          <w:sz w:val="28"/>
          <w:szCs w:val="28"/>
        </w:rPr>
        <w:t>№</w:t>
      </w:r>
      <w:r w:rsidRPr="0088726C">
        <w:rPr>
          <w:rFonts w:ascii="Times New Roman" w:hAnsi="Times New Roman" w:cs="Times New Roman"/>
          <w:sz w:val="28"/>
          <w:szCs w:val="28"/>
        </w:rPr>
        <w:t xml:space="preserve"> 147 г. Пензы</w:t>
      </w:r>
      <w:r w:rsidR="00013C10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88726C">
        <w:rPr>
          <w:rFonts w:ascii="Times New Roman" w:hAnsi="Times New Roman" w:cs="Times New Roman"/>
          <w:sz w:val="28"/>
          <w:szCs w:val="28"/>
        </w:rPr>
        <w:t>: Управление образования города Пензы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88726C">
        <w:rPr>
          <w:rFonts w:ascii="Times New Roman" w:hAnsi="Times New Roman" w:cs="Times New Roman"/>
          <w:sz w:val="28"/>
          <w:szCs w:val="28"/>
        </w:rPr>
        <w:t>: 440068 г. Пенза. Ул. Терновского 178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>Телефон: 93-50-29</w:t>
      </w:r>
    </w:p>
    <w:p w:rsidR="0088726C" w:rsidRPr="0088726C" w:rsidRDefault="00972520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88726C" w:rsidRPr="00972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илиал № 1</w:t>
      </w:r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88726C" w:rsidRPr="0088726C"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  <w:t xml:space="preserve"> </w:t>
      </w:r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</w:t>
      </w:r>
      <w:proofErr w:type="gramStart"/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сада  №</w:t>
      </w:r>
      <w:proofErr w:type="gramEnd"/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147 г. Пензы</w:t>
      </w:r>
      <w:r w:rsidR="00013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«Красная шапочка»</w:t>
      </w:r>
    </w:p>
    <w:p w:rsidR="0088726C" w:rsidRPr="0088726C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Фактический адрес: </w:t>
      </w:r>
      <w:r w:rsidRPr="0088726C"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  <w:t>440068 г</w:t>
      </w: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Пенза. Ул. Петровская, 21</w:t>
      </w:r>
    </w:p>
    <w:p w:rsidR="0088726C" w:rsidRPr="0088726C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200-521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Филиал № 2</w:t>
      </w: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 детского </w:t>
      </w:r>
      <w:proofErr w:type="gram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сада  №</w:t>
      </w:r>
      <w:proofErr w:type="gram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  147 г. Пензы</w:t>
      </w:r>
      <w:r w:rsidR="00013C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«Ромашка»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440003, г"/>
        </w:smartTagPr>
        <w:r w:rsidRPr="0088726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440003, </w:t>
        </w:r>
        <w:proofErr w:type="spellStart"/>
        <w:r w:rsidRPr="0088726C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.Пенза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ул.Пограничная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Осоавиахимовская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, 25/18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Телефон: 36-14-46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  — Козлова Нина Васильевна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высшее образование, стаж </w:t>
      </w:r>
      <w:r w:rsidR="0088726C" w:rsidRPr="00972520">
        <w:rPr>
          <w:rFonts w:ascii="Times New Roman" w:hAnsi="Times New Roman" w:cs="Times New Roman"/>
          <w:sz w:val="28"/>
          <w:szCs w:val="28"/>
        </w:rPr>
        <w:t>4</w:t>
      </w:r>
      <w:r w:rsidR="005310CE">
        <w:rPr>
          <w:rFonts w:ascii="Times New Roman" w:hAnsi="Times New Roman" w:cs="Times New Roman"/>
          <w:sz w:val="28"/>
          <w:szCs w:val="28"/>
        </w:rPr>
        <w:t>2</w:t>
      </w: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sz w:val="28"/>
          <w:szCs w:val="28"/>
        </w:rPr>
        <w:t>года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высшая  квалификационная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категория,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Министерства образования</w:t>
      </w:r>
      <w:r w:rsidR="0088726C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РФ.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</w:t>
      </w:r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72520" w:rsidRPr="0097252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>МР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высшее образование, стаж </w:t>
      </w:r>
      <w:r w:rsidR="005310CE">
        <w:rPr>
          <w:rFonts w:ascii="Times New Roman" w:hAnsi="Times New Roman" w:cs="Times New Roman"/>
          <w:sz w:val="28"/>
          <w:szCs w:val="28"/>
        </w:rPr>
        <w:t>32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sz w:val="28"/>
          <w:szCs w:val="28"/>
        </w:rPr>
        <w:t>года</w:t>
      </w:r>
      <w:r w:rsidR="00DF7EA8"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Министерства образования РФ.</w:t>
      </w:r>
    </w:p>
    <w:p w:rsidR="00972520" w:rsidRDefault="00972520" w:rsidP="00875029">
      <w:pPr>
        <w:shd w:val="clear" w:color="auto" w:fill="FFFFFF" w:themeFill="background1"/>
        <w:spacing w:before="4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Заместитель заведующего по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r w:rsidR="00972520"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МР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— Елизарова Наталья Егоровна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образование, стаж 2</w:t>
      </w:r>
      <w:r w:rsidR="0053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53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72520" w:rsidRDefault="00972520" w:rsidP="00875029">
      <w:pPr>
        <w:shd w:val="clear" w:color="auto" w:fill="FFFFFF" w:themeFill="background1"/>
        <w:spacing w:before="4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Заместитель заведующей по 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r w:rsid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МР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Веряскина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Анатольевна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высшее образование, стаж </w:t>
      </w:r>
      <w:r w:rsidR="0053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</w:t>
      </w: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Заместитель заведующей</w:t>
      </w:r>
      <w:r w:rsidR="00972520"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 </w:t>
      </w:r>
      <w:proofErr w:type="spellStart"/>
      <w:r w:rsidR="00972520"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ВиМР</w:t>
      </w:r>
      <w:proofErr w:type="spellEnd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– </w:t>
      </w:r>
      <w:proofErr w:type="spellStart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Абрашина</w:t>
      </w:r>
      <w:proofErr w:type="spellEnd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Александровна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высшее образование, стаж </w:t>
      </w:r>
      <w:r w:rsidR="005310CE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Медицинская сестра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Роза Абрамовна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среднее — специальное образование, стаж </w:t>
      </w:r>
      <w:r w:rsidR="0088726C" w:rsidRPr="00972520">
        <w:rPr>
          <w:rFonts w:ascii="Times New Roman" w:hAnsi="Times New Roman" w:cs="Times New Roman"/>
          <w:sz w:val="28"/>
          <w:szCs w:val="28"/>
        </w:rPr>
        <w:t>3</w:t>
      </w:r>
      <w:r w:rsidR="005310CE">
        <w:rPr>
          <w:rFonts w:ascii="Times New Roman" w:hAnsi="Times New Roman" w:cs="Times New Roman"/>
          <w:sz w:val="28"/>
          <w:szCs w:val="28"/>
        </w:rPr>
        <w:t>2</w:t>
      </w: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sz w:val="28"/>
          <w:szCs w:val="28"/>
        </w:rPr>
        <w:t>года</w:t>
      </w:r>
      <w:r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Кулакова Наталья Сергеевна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среднее — специальное образование, стаж </w:t>
      </w:r>
      <w:r w:rsidR="005310C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лет,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88726C" w:rsidRPr="00972520" w:rsidRDefault="0088726C" w:rsidP="00875029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Ватлина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Васильевна</w:t>
      </w:r>
    </w:p>
    <w:p w:rsidR="00DF7EA8" w:rsidRPr="00972520" w:rsidRDefault="0088726C" w:rsidP="00972520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среднее — специальное образование, стаж 1</w:t>
      </w:r>
      <w:r w:rsidR="0053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первая квалификационная категория</w:t>
      </w: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Начальник  хозяйственного отдела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Шумилова Людмила Ивановна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Главный бухгалтер</w:t>
      </w:r>
      <w:r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Курчинская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детский с</w:t>
      </w:r>
      <w:r w:rsidR="00972520">
        <w:rPr>
          <w:rFonts w:ascii="Times New Roman" w:hAnsi="Times New Roman" w:cs="Times New Roman"/>
          <w:sz w:val="28"/>
          <w:szCs w:val="28"/>
        </w:rPr>
        <w:t xml:space="preserve">ад </w:t>
      </w:r>
      <w:proofErr w:type="gramStart"/>
      <w:r w:rsidR="00972520">
        <w:rPr>
          <w:rFonts w:ascii="Times New Roman" w:hAnsi="Times New Roman" w:cs="Times New Roman"/>
          <w:sz w:val="28"/>
          <w:szCs w:val="28"/>
        </w:rPr>
        <w:t xml:space="preserve">№ </w:t>
      </w:r>
      <w:r w:rsidRPr="00972520">
        <w:rPr>
          <w:rFonts w:ascii="Times New Roman" w:hAnsi="Times New Roman" w:cs="Times New Roman"/>
          <w:sz w:val="28"/>
          <w:szCs w:val="28"/>
        </w:rPr>
        <w:t xml:space="preserve"> 147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013C10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  <w:r w:rsidRPr="00972520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 Основной образовательной програм</w:t>
      </w:r>
      <w:r w:rsidR="00972520">
        <w:rPr>
          <w:rFonts w:ascii="Times New Roman" w:hAnsi="Times New Roman" w:cs="Times New Roman"/>
          <w:sz w:val="28"/>
          <w:szCs w:val="28"/>
        </w:rPr>
        <w:t>ме:</w:t>
      </w:r>
      <w:r w:rsidRPr="00972520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от 19.10.2011 года, </w:t>
      </w:r>
      <w:r w:rsidR="00972520">
        <w:rPr>
          <w:rFonts w:ascii="Times New Roman" w:hAnsi="Times New Roman" w:cs="Times New Roman"/>
          <w:sz w:val="28"/>
          <w:szCs w:val="28"/>
        </w:rPr>
        <w:t xml:space="preserve">Лицензия: серия РО № </w:t>
      </w:r>
      <w:r w:rsidRPr="00972520">
        <w:rPr>
          <w:rFonts w:ascii="Times New Roman" w:hAnsi="Times New Roman" w:cs="Times New Roman"/>
          <w:sz w:val="28"/>
          <w:szCs w:val="28"/>
        </w:rPr>
        <w:t>045056</w:t>
      </w:r>
      <w:r w:rsidR="00972520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Pr="00972520">
        <w:rPr>
          <w:rFonts w:ascii="Times New Roman" w:hAnsi="Times New Roman" w:cs="Times New Roman"/>
          <w:sz w:val="28"/>
          <w:szCs w:val="28"/>
        </w:rPr>
        <w:t xml:space="preserve"> 11144 от 03 мая 2012 года.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Детский сад рассчитан на – </w:t>
      </w:r>
      <w:r w:rsidR="0088726C" w:rsidRPr="00972520">
        <w:rPr>
          <w:rFonts w:ascii="Times New Roman" w:hAnsi="Times New Roman" w:cs="Times New Roman"/>
          <w:sz w:val="28"/>
          <w:szCs w:val="28"/>
        </w:rPr>
        <w:t>34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726C" w:rsidRPr="00972520">
        <w:rPr>
          <w:rFonts w:ascii="Times New Roman" w:hAnsi="Times New Roman" w:cs="Times New Roman"/>
          <w:sz w:val="28"/>
          <w:szCs w:val="28"/>
        </w:rPr>
        <w:t>ы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972520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Функционировало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88726C" w:rsidRPr="00972520">
        <w:rPr>
          <w:rFonts w:ascii="Times New Roman" w:hAnsi="Times New Roman" w:cs="Times New Roman"/>
          <w:sz w:val="28"/>
          <w:szCs w:val="28"/>
        </w:rPr>
        <w:t>34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726C"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>, из них: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группы раннего возраста;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</w:t>
      </w:r>
      <w:r w:rsidR="00DF7EA8" w:rsidRPr="00972520">
        <w:rPr>
          <w:rFonts w:ascii="Times New Roman" w:hAnsi="Times New Roman" w:cs="Times New Roman"/>
          <w:sz w:val="28"/>
          <w:szCs w:val="28"/>
        </w:rPr>
        <w:t>– вторых младших группы;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7– средних групп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7– старших групп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  <w:r w:rsidRPr="00972520">
        <w:rPr>
          <w:rFonts w:ascii="Times New Roman" w:hAnsi="Times New Roman" w:cs="Times New Roman"/>
          <w:sz w:val="28"/>
          <w:szCs w:val="28"/>
        </w:rPr>
        <w:t xml:space="preserve"> (6 дошкольных,1 логопедическая).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8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– подготовительные группы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Списочный состав МБДОУ – 10</w:t>
      </w:r>
      <w:r w:rsidR="005310CE">
        <w:rPr>
          <w:rFonts w:ascii="Times New Roman" w:hAnsi="Times New Roman" w:cs="Times New Roman"/>
          <w:sz w:val="28"/>
          <w:szCs w:val="28"/>
        </w:rPr>
        <w:t>70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много зеленых насаждений, разбиты клумбы, цветники, на участках каждой группы установлено игровое и спортивное оборудование, имеется спортивная площадка.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b/>
          <w:sz w:val="28"/>
          <w:szCs w:val="28"/>
          <w:u w:val="single"/>
        </w:rPr>
        <w:t>Режим жизнедеятельности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Детский сад работает ежедневно с 7.00 часов до 19.00, в соответствие с Уставом ДОУ,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договором с учредителем и родителями воспитанников.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Суббота и воскресение — выходные дни.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Организация режима пребывания детей в ДОУ составляет 12 часов.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 (групповая, подгрупповая, индивидуальная).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Проектирование образовательного процесса в ДОУ представлено гибким режимом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>жизнедеятельности (по возрастным группам), который корректируется в зависимости от сезона.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При организации режима пребывания детей в детском саду предусмотрено</w:t>
      </w:r>
      <w:r w:rsid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сбалансированное чередование специально – организованных занятий, нерегламентированной деятельности и отдыха детей.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При планировании используются тематические дни, интегрированные занятия,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позволяющие гибко реализовать в режиме дня различные деятельности,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а также сократить количество занятий в целом и их продолжительность.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МДОУ созданы условия для обеспечения безопасной жизнедеятельности воспитанников.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Установлена кнопка тревожной сигнализации, ведется журнал регистрации экстренных вызовов.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Оборудована автоматическая пожарная сигнализация.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b/>
          <w:sz w:val="28"/>
          <w:szCs w:val="28"/>
          <w:u w:val="single"/>
        </w:rPr>
        <w:t>Состав воспитанников</w:t>
      </w:r>
    </w:p>
    <w:p w:rsidR="00972520" w:rsidRPr="00972520" w:rsidRDefault="00972520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Общее количество групп-34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E146A6" w:rsidRPr="00972520">
        <w:rPr>
          <w:rFonts w:ascii="Times New Roman" w:hAnsi="Times New Roman" w:cs="Times New Roman"/>
          <w:sz w:val="28"/>
          <w:szCs w:val="28"/>
        </w:rPr>
        <w:t>33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146A6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1 группа логопедическая.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Первая младшая группа (2-3года)- </w:t>
      </w:r>
      <w:r w:rsidR="00E146A6" w:rsidRPr="00972520">
        <w:rPr>
          <w:rFonts w:ascii="Times New Roman" w:hAnsi="Times New Roman" w:cs="Times New Roman"/>
          <w:sz w:val="28"/>
          <w:szCs w:val="28"/>
        </w:rPr>
        <w:t>145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Втор</w:t>
      </w:r>
      <w:r w:rsidR="00E146A6" w:rsidRPr="00972520">
        <w:rPr>
          <w:rFonts w:ascii="Times New Roman" w:hAnsi="Times New Roman" w:cs="Times New Roman"/>
          <w:sz w:val="28"/>
          <w:szCs w:val="28"/>
        </w:rPr>
        <w:t>ая младшая группа (3-4</w:t>
      </w:r>
      <w:proofErr w:type="gramStart"/>
      <w:r w:rsidR="00E146A6" w:rsidRPr="00972520">
        <w:rPr>
          <w:rFonts w:ascii="Times New Roman" w:hAnsi="Times New Roman" w:cs="Times New Roman"/>
          <w:sz w:val="28"/>
          <w:szCs w:val="28"/>
        </w:rPr>
        <w:t>года)-</w:t>
      </w:r>
      <w:proofErr w:type="gramEnd"/>
      <w:r w:rsidR="00E146A6" w:rsidRPr="00972520">
        <w:rPr>
          <w:rFonts w:ascii="Times New Roman" w:hAnsi="Times New Roman" w:cs="Times New Roman"/>
          <w:sz w:val="28"/>
          <w:szCs w:val="28"/>
        </w:rPr>
        <w:t xml:space="preserve"> 22</w:t>
      </w:r>
      <w:r w:rsidR="005310CE">
        <w:rPr>
          <w:rFonts w:ascii="Times New Roman" w:hAnsi="Times New Roman" w:cs="Times New Roman"/>
          <w:sz w:val="28"/>
          <w:szCs w:val="28"/>
        </w:rPr>
        <w:t>9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Средняя группа (4-5лет)- 213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Старшая группа (5-6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лет)-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2</w:t>
      </w:r>
      <w:r w:rsidR="005310CE">
        <w:rPr>
          <w:rFonts w:ascii="Times New Roman" w:hAnsi="Times New Roman" w:cs="Times New Roman"/>
          <w:sz w:val="28"/>
          <w:szCs w:val="28"/>
        </w:rPr>
        <w:t>4</w:t>
      </w:r>
      <w:r w:rsidRPr="00972520">
        <w:rPr>
          <w:rFonts w:ascii="Times New Roman" w:hAnsi="Times New Roman" w:cs="Times New Roman"/>
          <w:sz w:val="28"/>
          <w:szCs w:val="28"/>
        </w:rPr>
        <w:t>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Подготовител</w:t>
      </w:r>
      <w:r w:rsidR="00E146A6" w:rsidRPr="00972520">
        <w:rPr>
          <w:rFonts w:ascii="Times New Roman" w:hAnsi="Times New Roman" w:cs="Times New Roman"/>
          <w:sz w:val="28"/>
          <w:szCs w:val="28"/>
        </w:rPr>
        <w:t>ьная к школе группа (6-7лет)- 240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Наполняемость нашего дошкольного учреждения до</w:t>
      </w:r>
      <w:r w:rsidR="00E146A6" w:rsidRPr="00972520">
        <w:rPr>
          <w:rFonts w:ascii="Times New Roman" w:hAnsi="Times New Roman" w:cs="Times New Roman"/>
          <w:sz w:val="28"/>
          <w:szCs w:val="28"/>
        </w:rPr>
        <w:t>статочно высока, составляет 10</w:t>
      </w:r>
      <w:r w:rsidR="005310CE">
        <w:rPr>
          <w:rFonts w:ascii="Times New Roman" w:hAnsi="Times New Roman" w:cs="Times New Roman"/>
          <w:sz w:val="28"/>
          <w:szCs w:val="28"/>
        </w:rPr>
        <w:t>70</w:t>
      </w:r>
      <w:r w:rsidR="00E146A6" w:rsidRPr="00972520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972520">
        <w:rPr>
          <w:rFonts w:ascii="Times New Roman" w:hAnsi="Times New Roman" w:cs="Times New Roman"/>
          <w:sz w:val="28"/>
          <w:szCs w:val="28"/>
        </w:rPr>
        <w:t xml:space="preserve">, так, как в городе имеющиеся дошкольные учреждения не могут удовлетворить запросы населения.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Материально – технические  и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– социальные условия пребывания детей в </w:t>
      </w:r>
      <w:r w:rsidR="00E112A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972520">
        <w:rPr>
          <w:rFonts w:ascii="Times New Roman" w:hAnsi="Times New Roman" w:cs="Times New Roman"/>
          <w:sz w:val="28"/>
          <w:szCs w:val="28"/>
        </w:rPr>
        <w:t>обеспечивают достаточный уровень охраны и укрепления здоровья детей,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их художественно-эстетического, социально-личностного и интеллектуального развития,</w:t>
      </w:r>
      <w:r w:rsidR="00E176BA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а также эмоционального благополучия.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Медицинские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972520">
        <w:rPr>
          <w:rFonts w:ascii="Times New Roman" w:hAnsi="Times New Roman" w:cs="Times New Roman"/>
          <w:sz w:val="28"/>
          <w:szCs w:val="28"/>
        </w:rPr>
        <w:t>и состоят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из медицинского кабинета,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процедурного кабинета и изолятора,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физеотераиевтического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кабинета. 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Физкультурные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зал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ДОУ оснащен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 спортивным комплексом,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спортинвентарем, нестандартным спортивным оборудованием для двигательной активности детей, пианино, аудио  средствами.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музыкальных залах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имеется пианино, </w:t>
      </w:r>
      <w:r w:rsidRPr="00972520">
        <w:rPr>
          <w:rFonts w:ascii="Times New Roman" w:hAnsi="Times New Roman" w:cs="Times New Roman"/>
          <w:sz w:val="28"/>
          <w:szCs w:val="28"/>
        </w:rPr>
        <w:t>музыкальные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синтезатор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телевизор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видеомагнитофон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ДВД</w:t>
      </w:r>
      <w:r w:rsidR="00E112A5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- проигрывател</w:t>
      </w:r>
      <w:r w:rsidR="00E176BA" w:rsidRPr="00972520">
        <w:rPr>
          <w:rFonts w:ascii="Times New Roman" w:hAnsi="Times New Roman" w:cs="Times New Roman"/>
          <w:sz w:val="28"/>
          <w:szCs w:val="28"/>
        </w:rPr>
        <w:t>и</w:t>
      </w:r>
      <w:r w:rsidRPr="009725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музыкально – дидактические пособия.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В групповых помещениях — атрибуты для спортивных и подвижных игр,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нестандартное оборудование для оздоровления детей в режиме дня.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112A5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созданы условия для проведения коррекционной работы с детьми: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E176BA" w:rsidRPr="00972520">
        <w:rPr>
          <w:rFonts w:ascii="Times New Roman" w:hAnsi="Times New Roman" w:cs="Times New Roman"/>
          <w:sz w:val="28"/>
          <w:szCs w:val="28"/>
        </w:rPr>
        <w:t>е</w:t>
      </w:r>
      <w:r w:rsidRPr="0097252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отведено рабочее место педагог</w:t>
      </w:r>
      <w:r w:rsidR="00E176BA" w:rsidRPr="00972520">
        <w:rPr>
          <w:rFonts w:ascii="Times New Roman" w:hAnsi="Times New Roman" w:cs="Times New Roman"/>
          <w:sz w:val="28"/>
          <w:szCs w:val="28"/>
        </w:rPr>
        <w:t>ам</w:t>
      </w:r>
      <w:r w:rsidRPr="00972520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E176BA" w:rsidRPr="00972520">
        <w:rPr>
          <w:rFonts w:ascii="Times New Roman" w:hAnsi="Times New Roman" w:cs="Times New Roman"/>
          <w:sz w:val="28"/>
          <w:szCs w:val="28"/>
        </w:rPr>
        <w:t>ам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для проведения индивидуальной работы с воспитанниками.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Имеющееся пространство в группах позволяет создать условия  для театрализованной деятельности. Имеются разнообразные виды театров, оснащение для постановки сценок и спектаклей. Музыка сопровождает разные виды деятельности и режимные моменты, создавая благоприятный эмоциональный  фон.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оформлении </w:t>
      </w:r>
      <w:r w:rsidR="00E176BA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широко используются продукты детского «дизайна»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и совместные работы педагогов и родителей с детьми (игрушки, кукольные персонажи, декоративные панно, рисунки, поделки из природного материала и др.)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</w:t>
      </w:r>
      <w:r w:rsidR="00E176BA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 xml:space="preserve">ДОУ созданы условия для развития экологической культуры детей,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имеются календари погоды, разнообразные комнатные растения, иллюстративный материал о растениях и животном мире нашего края и других областей.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Природная среда создает условия для эстетического восприятия окружающего мира и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становления начал созидательной деятельности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Предметно — развивающая среда каждой групповой комнаты  создает комфортные условия, способствующие эмоциональному благополучию детей, обеспечивает высокий уровень физического и интеллектуального  развития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5310CE">
        <w:rPr>
          <w:rFonts w:ascii="Times New Roman" w:hAnsi="Times New Roman" w:cs="Times New Roman"/>
          <w:sz w:val="28"/>
          <w:szCs w:val="28"/>
        </w:rPr>
        <w:t>7</w:t>
      </w:r>
      <w:r w:rsidRPr="00972520">
        <w:rPr>
          <w:rFonts w:ascii="Times New Roman" w:hAnsi="Times New Roman" w:cs="Times New Roman"/>
          <w:sz w:val="28"/>
          <w:szCs w:val="28"/>
        </w:rPr>
        <w:t>— 201</w:t>
      </w:r>
      <w:r w:rsidR="005310CE">
        <w:rPr>
          <w:rFonts w:ascii="Times New Roman" w:hAnsi="Times New Roman" w:cs="Times New Roman"/>
          <w:sz w:val="28"/>
          <w:szCs w:val="28"/>
        </w:rPr>
        <w:t>8</w:t>
      </w:r>
      <w:r w:rsidR="003853E2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учебного года продолжалось укрепление материально-технической базы МБДОУ</w:t>
      </w:r>
      <w:r w:rsidR="00E176BA" w:rsidRPr="00972520">
        <w:rPr>
          <w:rFonts w:ascii="Times New Roman" w:hAnsi="Times New Roman" w:cs="Times New Roman"/>
          <w:sz w:val="28"/>
          <w:szCs w:val="28"/>
        </w:rPr>
        <w:t xml:space="preserve"> №</w:t>
      </w:r>
      <w:r w:rsidRPr="00972520">
        <w:rPr>
          <w:rFonts w:ascii="Times New Roman" w:hAnsi="Times New Roman" w:cs="Times New Roman"/>
          <w:sz w:val="28"/>
          <w:szCs w:val="28"/>
        </w:rPr>
        <w:t>147: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>Приобрели для пищеблока мо</w:t>
      </w:r>
      <w:r w:rsidR="00157D7E" w:rsidRPr="00972520">
        <w:rPr>
          <w:rFonts w:ascii="Times New Roman" w:hAnsi="Times New Roman" w:cs="Times New Roman"/>
          <w:sz w:val="28"/>
          <w:szCs w:val="28"/>
        </w:rPr>
        <w:t>розильную камеру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В группе раннего возраста пополнен уголок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, приобретены уголки для сюжетных игр  «Дом», «Больница», экраны для рисования; 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>В группах приобретены уголки для сюжетно-ролевых игр «Модница», «Магазин», «Аптека», магнитные доски, настольные, дидактические игры, счетный материал и др.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Произведён капитальный ремонт музыкального зала</w:t>
      </w:r>
      <w:r w:rsidR="00391B01" w:rsidRPr="00972520">
        <w:rPr>
          <w:rFonts w:ascii="Times New Roman" w:hAnsi="Times New Roman" w:cs="Times New Roman"/>
          <w:bCs/>
          <w:sz w:val="28"/>
          <w:szCs w:val="28"/>
        </w:rPr>
        <w:t xml:space="preserve">  филиал №2</w:t>
      </w:r>
      <w:r w:rsidRPr="00972520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Произведён капитальный ремонт санузла в 1 младшей группе № 1;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Приобретены 2 пылесоса;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Приобретён ковёр в 1 младшую группу № 2;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Произведена замена двери на эвакуационном выходе в средней группе</w:t>
      </w:r>
      <w:r w:rsidR="00157D7E" w:rsidRPr="00972520">
        <w:rPr>
          <w:rFonts w:ascii="Times New Roman" w:hAnsi="Times New Roman" w:cs="Times New Roman"/>
          <w:bCs/>
          <w:sz w:val="28"/>
          <w:szCs w:val="28"/>
        </w:rPr>
        <w:t xml:space="preserve"> филиал №2</w:t>
      </w:r>
      <w:r w:rsidRPr="00972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Приобретен мягкий инвентарь.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Произведен ремонт пола с заменой линолеума в старшей группе.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2A5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12A5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В ДОУ работает </w:t>
      </w:r>
      <w:r w:rsidR="0079642B" w:rsidRPr="00972520">
        <w:rPr>
          <w:rFonts w:ascii="Times New Roman" w:hAnsi="Times New Roman" w:cs="Times New Roman"/>
          <w:sz w:val="28"/>
          <w:szCs w:val="28"/>
        </w:rPr>
        <w:t>85 педагогов</w:t>
      </w:r>
      <w:r w:rsidRPr="00972520">
        <w:rPr>
          <w:rFonts w:ascii="Times New Roman" w:hAnsi="Times New Roman" w:cs="Times New Roman"/>
          <w:sz w:val="28"/>
          <w:szCs w:val="28"/>
        </w:rPr>
        <w:t>, из них: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58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Pr="00972520">
        <w:rPr>
          <w:rFonts w:ascii="Times New Roman" w:hAnsi="Times New Roman" w:cs="Times New Roman"/>
          <w:sz w:val="28"/>
          <w:szCs w:val="28"/>
        </w:rPr>
        <w:t>68</w:t>
      </w:r>
      <w:r w:rsidR="00DF7EA8" w:rsidRPr="00972520">
        <w:rPr>
          <w:rFonts w:ascii="Times New Roman" w:hAnsi="Times New Roman" w:cs="Times New Roman"/>
          <w:sz w:val="28"/>
          <w:szCs w:val="28"/>
        </w:rPr>
        <w:t>%) имеют высшее образование,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>27 педагогов (32</w:t>
      </w:r>
      <w:r w:rsidR="00DF7EA8" w:rsidRPr="00972520">
        <w:rPr>
          <w:rFonts w:ascii="Times New Roman" w:hAnsi="Times New Roman" w:cs="Times New Roman"/>
          <w:sz w:val="28"/>
          <w:szCs w:val="28"/>
        </w:rPr>
        <w:t>%)- среднее специальное.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6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(7</w:t>
      </w:r>
      <w:r w:rsidR="00DF7EA8" w:rsidRPr="00972520">
        <w:rPr>
          <w:rFonts w:ascii="Times New Roman" w:hAnsi="Times New Roman" w:cs="Times New Roman"/>
          <w:sz w:val="28"/>
          <w:szCs w:val="28"/>
        </w:rPr>
        <w:t>%) -   имеют высшую   квалификационную категорию;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58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(68</w:t>
      </w:r>
      <w:r w:rsidR="00DF7EA8" w:rsidRPr="00972520">
        <w:rPr>
          <w:rFonts w:ascii="Times New Roman" w:hAnsi="Times New Roman" w:cs="Times New Roman"/>
          <w:sz w:val="28"/>
          <w:szCs w:val="28"/>
        </w:rPr>
        <w:t>%) -   имеют первую   квалификационную категорию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10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(12</w:t>
      </w:r>
      <w:r w:rsidR="00DF7EA8" w:rsidRPr="00972520">
        <w:rPr>
          <w:rFonts w:ascii="Times New Roman" w:hAnsi="Times New Roman" w:cs="Times New Roman"/>
          <w:sz w:val="28"/>
          <w:szCs w:val="28"/>
        </w:rPr>
        <w:t>%) – имеют вторую квалификационную категорию;</w:t>
      </w:r>
    </w:p>
    <w:p w:rsidR="00DF7EA8" w:rsidRPr="00972520" w:rsidRDefault="00391B01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11 педагога (13</w:t>
      </w:r>
      <w:r w:rsidR="00DF7EA8" w:rsidRPr="00972520">
        <w:rPr>
          <w:rFonts w:ascii="Times New Roman" w:hAnsi="Times New Roman" w:cs="Times New Roman"/>
          <w:sz w:val="28"/>
          <w:szCs w:val="28"/>
        </w:rPr>
        <w:t>%) – без категории</w:t>
      </w:r>
      <w:r w:rsidRPr="00972520">
        <w:rPr>
          <w:rFonts w:ascii="Times New Roman" w:hAnsi="Times New Roman" w:cs="Times New Roman"/>
          <w:sz w:val="28"/>
          <w:szCs w:val="28"/>
        </w:rPr>
        <w:t>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201</w:t>
      </w:r>
      <w:r w:rsidR="005310CE">
        <w:rPr>
          <w:rFonts w:ascii="Times New Roman" w:hAnsi="Times New Roman" w:cs="Times New Roman"/>
          <w:sz w:val="28"/>
          <w:szCs w:val="28"/>
        </w:rPr>
        <w:t>7</w:t>
      </w:r>
      <w:r w:rsidRPr="00972520">
        <w:rPr>
          <w:rFonts w:ascii="Times New Roman" w:hAnsi="Times New Roman" w:cs="Times New Roman"/>
          <w:sz w:val="28"/>
          <w:szCs w:val="28"/>
        </w:rPr>
        <w:t>- 201</w:t>
      </w:r>
      <w:r w:rsidR="005310CE">
        <w:rPr>
          <w:rFonts w:ascii="Times New Roman" w:hAnsi="Times New Roman" w:cs="Times New Roman"/>
          <w:sz w:val="28"/>
          <w:szCs w:val="28"/>
        </w:rPr>
        <w:t>8</w:t>
      </w:r>
      <w:r w:rsidRPr="00972520">
        <w:rPr>
          <w:rFonts w:ascii="Times New Roman" w:hAnsi="Times New Roman" w:cs="Times New Roman"/>
          <w:sz w:val="28"/>
          <w:szCs w:val="28"/>
        </w:rPr>
        <w:t xml:space="preserve"> учебном году аттестованы:</w:t>
      </w:r>
    </w:p>
    <w:p w:rsidR="00DF7EA8" w:rsidRPr="00972520" w:rsidRDefault="00391B01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педагогов – на  первую квалификационную категорию.</w:t>
      </w:r>
    </w:p>
    <w:p w:rsidR="00DF7EA8" w:rsidRPr="00972520" w:rsidRDefault="005310C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 на высшую категорию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Условия профессионального роста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Работа с кадрами строится на диагностической основе, с учетом запросов каждого педагога. </w:t>
      </w:r>
      <w:r w:rsidR="00157D7E" w:rsidRPr="00972520">
        <w:rPr>
          <w:rFonts w:ascii="Times New Roman" w:hAnsi="Times New Roman" w:cs="Times New Roman"/>
          <w:sz w:val="28"/>
          <w:szCs w:val="28"/>
        </w:rPr>
        <w:t>Мероприятия,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проводимые в течение всего учебного года стали возможны благодаря совместной работе методической службы детского сада и всего педагогического коллектива: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Самообразование, работа по теме;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Чтение методической и педагогической литературы;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Посещение  конференций, методических объединений, педагогических чтений;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Обзор информации в интернете;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Дискуссии, совещания, обмен опытом с коллегами;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открытых занятий для анализа со стороны коллег;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городских конкурсах, педагогических мастерских, фестивалях;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подготовке и работе педагогических советов по темам: «Профессиональная компетентность воспитателя в соответствии с ФГ</w:t>
      </w:r>
      <w:r w:rsidR="00157D7E" w:rsidRPr="00972520">
        <w:rPr>
          <w:rFonts w:ascii="Times New Roman" w:hAnsi="Times New Roman" w:cs="Times New Roman"/>
          <w:sz w:val="28"/>
          <w:szCs w:val="28"/>
        </w:rPr>
        <w:t>ОС</w:t>
      </w:r>
      <w:r w:rsidRPr="00972520">
        <w:rPr>
          <w:rFonts w:ascii="Times New Roman" w:hAnsi="Times New Roman" w:cs="Times New Roman"/>
          <w:sz w:val="28"/>
          <w:szCs w:val="28"/>
        </w:rPr>
        <w:t xml:space="preserve">», «Создание условий для здорового образа жизни  в системе воспитательно-образовательного процесса дошкольных учреждений, через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>», «О русских обычаях, традициях и народном творчестве»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работе семинаров по темам: семинар-практикум по взаимодействию с родителями;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смотрах – конкурсах в детском саду: на изготовление нестандартного спортивного оборудования, профессионального мастерства педагогов «Аукцион педагогический идей»</w:t>
      </w:r>
    </w:p>
    <w:p w:rsidR="00DF6397" w:rsidRPr="00972520" w:rsidRDefault="00DF6397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157D7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связи с введением ФГОС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в </w:t>
      </w:r>
      <w:r w:rsidRPr="00972520">
        <w:rPr>
          <w:rFonts w:ascii="Times New Roman" w:hAnsi="Times New Roman" w:cs="Times New Roman"/>
          <w:sz w:val="28"/>
          <w:szCs w:val="28"/>
        </w:rPr>
        <w:t>МБ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ДОУ были организованы: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Творческая группа по созданию основной общеобразовательной программы дошкольного образования;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консультация для педагогов «Содержание психолого-педагогической работы по освоению образовательн</w:t>
      </w:r>
      <w:r w:rsidR="00157D7E" w:rsidRPr="00972520">
        <w:rPr>
          <w:rFonts w:ascii="Times New Roman" w:hAnsi="Times New Roman" w:cs="Times New Roman"/>
          <w:sz w:val="28"/>
          <w:szCs w:val="28"/>
        </w:rPr>
        <w:t>ых областей в соответствии с ФГОС</w:t>
      </w:r>
      <w:r w:rsidRPr="009725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>Образовательная область: Чтение  художественной литературы)»;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— семинар – практикум «Внедрение федеральных государственных  </w:t>
      </w:r>
      <w:r w:rsidR="00157D7E" w:rsidRPr="00972520">
        <w:rPr>
          <w:rFonts w:ascii="Times New Roman" w:hAnsi="Times New Roman" w:cs="Times New Roman"/>
          <w:sz w:val="28"/>
          <w:szCs w:val="28"/>
        </w:rPr>
        <w:t>стандартов</w:t>
      </w:r>
      <w:r w:rsidRPr="00972520">
        <w:rPr>
          <w:rFonts w:ascii="Times New Roman" w:hAnsi="Times New Roman" w:cs="Times New Roman"/>
          <w:sz w:val="28"/>
          <w:szCs w:val="28"/>
        </w:rPr>
        <w:t xml:space="preserve"> в дошкольное образование».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DF7EA8" w:rsidRPr="00E112A5" w:rsidRDefault="00DF7EA8" w:rsidP="0087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Учитывая положения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Конвенции  ООН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о правах ребенка, ориентируясь на социальный заказ семьи, руководствуясь  концептуальными основами Основной общеобразовательной программы,  педагогический коллектив основной целью своей профессиональной деятельности считает: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разностороннее, полноценное развитие ребенка, формирование у него универсальных, в том числе творческих, способностей до уровня, соответствующего возрастным возможностям и требованиям современного общества,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обеспечение достижения воспитанниками физической, интеллектуальной,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психологической и личностной готовности к школе (необходимого и достаточного уровня развития ребёнка для успешного освоения им основных общеобразовательных программ начального общего образования).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Реализация данной цели предполагает решение основных задач дошкольного образования: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охрана жизни и укрепление физического и психического здоровья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детей; взаимодействие с семьями детей для обеспечения полноценного развития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</w:t>
      </w:r>
      <w:r w:rsidR="00157D7E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реализуется через работу клубов «Юный инспекто</w:t>
      </w:r>
      <w:r w:rsidR="00157D7E" w:rsidRPr="00972520">
        <w:rPr>
          <w:rFonts w:ascii="Times New Roman" w:hAnsi="Times New Roman" w:cs="Times New Roman"/>
          <w:sz w:val="28"/>
          <w:szCs w:val="28"/>
        </w:rPr>
        <w:t>р движения», «Мастерская слова»</w:t>
      </w:r>
      <w:r w:rsidRPr="00972520">
        <w:rPr>
          <w:rFonts w:ascii="Times New Roman" w:hAnsi="Times New Roman" w:cs="Times New Roman"/>
          <w:sz w:val="28"/>
          <w:szCs w:val="28"/>
        </w:rPr>
        <w:t>. В клубах было задействовано 28,4% детей учреждения.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Объединение происходило на основе общих интересов, что позволило сблизить их в общении, развить коммуникативные качества, любовь и уважение к народной культуре, патриотизм, формировать представления о безопасности жизнедеятельности детей.</w:t>
      </w:r>
    </w:p>
    <w:p w:rsidR="00157D7E" w:rsidRPr="00972520" w:rsidRDefault="00157D7E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E1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МБДОУ № 147 организованы дополнительные услуги на платной основе: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«Пружинка», «Мозаика»,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«Веселые нотки»,  «Английский язык», «Карапузики»,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Барбарики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Домисолька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«Школа мяча»,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Дельфинчик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«По дороге к азбуке», «Говорящие пальчики»,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Капитошка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972520">
        <w:rPr>
          <w:sz w:val="28"/>
          <w:szCs w:val="28"/>
        </w:rPr>
        <w:t xml:space="preserve"> 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972520">
        <w:rPr>
          <w:rFonts w:ascii="Times New Roman" w:hAnsi="Times New Roman" w:cs="Times New Roman"/>
          <w:sz w:val="28"/>
          <w:szCs w:val="28"/>
        </w:rPr>
        <w:t>Изо и дизайн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 xml:space="preserve">», </w:t>
      </w:r>
      <w:r w:rsidRPr="00972520">
        <w:rPr>
          <w:rStyle w:val="a5"/>
          <w:rFonts w:ascii="Times New Roman" w:hAnsi="Times New Roman" w:cs="Times New Roman"/>
          <w:b w:val="0"/>
          <w:sz w:val="28"/>
          <w:szCs w:val="28"/>
        </w:rPr>
        <w:t>«Корригирующая гимнастика».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Дополнительными услугами воспо</w:t>
      </w:r>
      <w:r w:rsidR="00D4783E"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льзовались 63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детей.</w:t>
      </w:r>
    </w:p>
    <w:p w:rsidR="00157D7E" w:rsidRPr="00972520" w:rsidRDefault="00157D7E" w:rsidP="00875029">
      <w:pPr>
        <w:spacing w:after="0" w:line="240" w:lineRule="auto"/>
        <w:rPr>
          <w:sz w:val="28"/>
          <w:szCs w:val="28"/>
        </w:rPr>
      </w:pPr>
    </w:p>
    <w:p w:rsidR="00DF6397" w:rsidRPr="00972520" w:rsidRDefault="00DF6397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201</w:t>
      </w:r>
      <w:r w:rsidR="005310CE">
        <w:rPr>
          <w:rFonts w:ascii="Times New Roman" w:hAnsi="Times New Roman" w:cs="Times New Roman"/>
          <w:sz w:val="28"/>
          <w:szCs w:val="28"/>
        </w:rPr>
        <w:t>7</w:t>
      </w:r>
      <w:r w:rsidRPr="00972520">
        <w:rPr>
          <w:rFonts w:ascii="Times New Roman" w:hAnsi="Times New Roman" w:cs="Times New Roman"/>
          <w:sz w:val="28"/>
          <w:szCs w:val="28"/>
        </w:rPr>
        <w:t>-201</w:t>
      </w:r>
      <w:r w:rsidR="005310CE">
        <w:rPr>
          <w:rFonts w:ascii="Times New Roman" w:hAnsi="Times New Roman" w:cs="Times New Roman"/>
          <w:sz w:val="28"/>
          <w:szCs w:val="28"/>
        </w:rPr>
        <w:t>8</w:t>
      </w:r>
      <w:r w:rsidR="003853E2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учебном году педагогический коллектив МБДОУ № 147 ставил перед собой следующие задачи: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lastRenderedPageBreak/>
        <w:t>1.</w:t>
      </w:r>
      <w:r w:rsidRPr="009725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2520">
        <w:rPr>
          <w:rFonts w:ascii="Times New Roman" w:hAnsi="Times New Roman"/>
          <w:sz w:val="28"/>
          <w:szCs w:val="28"/>
        </w:rPr>
        <w:t xml:space="preserve">Создать единую педагогическую основу взаимодействия ДОУ и семьи по физическому развитию и укреплению здоровья дошкольников. </w:t>
      </w:r>
      <w:r w:rsidRPr="00972520">
        <w:rPr>
          <w:rFonts w:ascii="Times New Roman" w:hAnsi="Times New Roman"/>
          <w:sz w:val="28"/>
          <w:szCs w:val="28"/>
        </w:rPr>
        <w:tab/>
      </w: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2. Обеспечить условия для развития у дошкольников познавательных процессов путем интеграции образовательных областей.</w:t>
      </w: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3.Продолжать формировать навыки профессиональной компетенции  педагогов в соответствии с  ФГОС.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Взаимодействуя с родителями педагогический  коллектив,  использовал  разнообразные формы работы: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Общие родительские собрания;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Решение практических задач на общение с ребенком;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Семейные гостиные;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Создание и реализация совместных проектов;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совместных выставках творческих работ в детском саду, городе;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Привлечение родителей к участию в утренниках, вечерах-развлечениях, театрализованных постановках;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родителей в оформлении развивающей среды группы и прогулочной площадки;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родителей в подготовке группы к новому учебному году;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специалистами МДОУ;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Оформление информационных материалов для родителей (папок-передвижек, родительских уголков, газет для родителей, буклетов);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Профилактическая работа по проблемам нарушения прав ребенка в семье.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Коррекционная деятельность</w:t>
      </w:r>
    </w:p>
    <w:p w:rsidR="00E112A5" w:rsidRPr="00972520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течение года прослеживалась интеграция деятельности педагогов и специалистов.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Учитель – логопед в течение года проводила коррекционные индивидуальные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и фронтальные занятия с детьми с различными речевыми нарушениями.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Оценка эффективности логопедического воздействия показала  высокую результативность работы.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Педагогом- психологом проведены: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Мини-лекции для родителей всех возрастных групп «Возрастные особенности ребенка»;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Консультация для родителей «Адаптация ребенка к условиям ДОУ»;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Семинар для родителей  «Взаимодействие родителей с детьми»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Консультация для  родителей детей подготовительной к школе группы </w:t>
      </w:r>
    </w:p>
    <w:p w:rsidR="00DF7EA8" w:rsidRPr="00972520" w:rsidRDefault="00F1506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EA8" w:rsidRPr="00972520">
        <w:rPr>
          <w:rFonts w:ascii="Times New Roman" w:hAnsi="Times New Roman" w:cs="Times New Roman"/>
          <w:sz w:val="28"/>
          <w:szCs w:val="28"/>
        </w:rPr>
        <w:t>«Готовность ребенка к обучению в школе»</w:t>
      </w:r>
    </w:p>
    <w:p w:rsidR="00DF7EA8" w:rsidRPr="00972520" w:rsidRDefault="00DF7EA8" w:rsidP="00875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«Укрепление и сохранение здоровья детей»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Охрана и укрепление здоровья детей, всестороннее физическое развитие,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закаливание организма – одно из ведущих направлений деятельности учреждения,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 поскольку полноценное физическое развитие и здоровье ребенка – основа формирования личности.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Система физкультурно- оздоровительной работы включает лечебно-профилактические и физкультурно- оздоровительные мероприятия.</w:t>
      </w:r>
    </w:p>
    <w:p w:rsidR="00F1506E" w:rsidRPr="00972520" w:rsidRDefault="00F1506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Проведены профилактические мероприятия: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>Медицинской сестрой и педагогами детского сада: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Фитотерапия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Комплексное закаливание: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Воздушные ванны;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Полоскание зева водой комнатной температуры;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Обливание рук  прохладной водой до локтя;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20">
        <w:rPr>
          <w:rFonts w:ascii="Times New Roman" w:hAnsi="Times New Roman" w:cs="Times New Roman"/>
          <w:sz w:val="28"/>
          <w:szCs w:val="28"/>
        </w:rPr>
        <w:t>Фитонцитотерапия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Вакцинация;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Витаминизация;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гимнастик пробуждения после сна;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Система мер по профилактике: нарушение осанки, зрения (гимнастика для глаз), плоскостопия.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>Инструктором по физической культуре: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утренней гимнастики на воздухе;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Оздоровительный бег;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комплексов для укрепления  опорно-двигательного аппарата;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Спортивные праздники, развлечения, дни здоровья для каждой группы по плану.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Система физкультурно-оздоровительной работы и использование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технологий способствовали   следующим результатам:</w:t>
      </w:r>
    </w:p>
    <w:p w:rsidR="00DF7EA8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Сформировано понимание ценности здорового образа жизни;</w:t>
      </w:r>
    </w:p>
    <w:p w:rsidR="00F104AA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Дети овладели  навыками безопасного поведения в соответствии с возможностями возраста;</w:t>
      </w:r>
    </w:p>
    <w:p w:rsidR="00F104AA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Обеспечивается перевод детей в более высокую группу здоровья.</w:t>
      </w:r>
    </w:p>
    <w:p w:rsidR="00F104AA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95"/>
        <w:gridCol w:w="3501"/>
      </w:tblGrid>
      <w:tr w:rsidR="00F104AA" w:rsidRPr="00972520" w:rsidTr="00EA1203">
        <w:tc>
          <w:tcPr>
            <w:tcW w:w="10705" w:type="dxa"/>
            <w:gridSpan w:val="3"/>
          </w:tcPr>
          <w:p w:rsidR="00F104AA" w:rsidRPr="00972520" w:rsidRDefault="00F104AA" w:rsidP="00531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1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31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F104AA" w:rsidRPr="00972520" w:rsidTr="00F104AA"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569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F104AA" w:rsidRPr="00972520" w:rsidTr="00F104AA">
        <w:tc>
          <w:tcPr>
            <w:tcW w:w="3568" w:type="dxa"/>
            <w:vMerge w:val="restart"/>
          </w:tcPr>
          <w:p w:rsidR="00F104AA" w:rsidRPr="00972520" w:rsidRDefault="00F1506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0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69" w:type="dxa"/>
          </w:tcPr>
          <w:p w:rsidR="00F104AA" w:rsidRPr="00972520" w:rsidRDefault="00F1506E" w:rsidP="00531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0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/16,8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69" w:type="dxa"/>
          </w:tcPr>
          <w:p w:rsidR="00F104AA" w:rsidRPr="00972520" w:rsidRDefault="00F1506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97/75,8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69" w:type="dxa"/>
          </w:tcPr>
          <w:p w:rsidR="00F104AA" w:rsidRPr="00972520" w:rsidRDefault="005310C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2 /6,8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69" w:type="dxa"/>
          </w:tcPr>
          <w:p w:rsidR="00F104AA" w:rsidRPr="00972520" w:rsidRDefault="00407E8B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,6%</w:t>
            </w:r>
          </w:p>
        </w:tc>
      </w:tr>
    </w:tbl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ab/>
      </w:r>
    </w:p>
    <w:p w:rsidR="005310CE" w:rsidRDefault="005310CE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Участие педагогов в городских мероприятиях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29" w:rsidRPr="00972520" w:rsidRDefault="00875029" w:rsidP="0087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январе 201</w:t>
      </w:r>
      <w:r w:rsidR="005310CE">
        <w:rPr>
          <w:rFonts w:ascii="Times New Roman" w:hAnsi="Times New Roman" w:cs="Times New Roman"/>
          <w:sz w:val="28"/>
          <w:szCs w:val="28"/>
        </w:rPr>
        <w:t>7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г. на базе МБДОУ № </w:t>
      </w:r>
      <w:r w:rsidR="00013C10">
        <w:rPr>
          <w:rFonts w:ascii="Times New Roman" w:hAnsi="Times New Roman" w:cs="Times New Roman"/>
          <w:sz w:val="28"/>
          <w:szCs w:val="28"/>
        </w:rPr>
        <w:t xml:space="preserve">147 г. </w:t>
      </w:r>
      <w:proofErr w:type="gramStart"/>
      <w:r w:rsidR="00013C10">
        <w:rPr>
          <w:rFonts w:ascii="Times New Roman" w:hAnsi="Times New Roman" w:cs="Times New Roman"/>
          <w:sz w:val="28"/>
          <w:szCs w:val="28"/>
        </w:rPr>
        <w:t>Пензы,</w:t>
      </w:r>
      <w:r w:rsidR="003853E2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3853E2" w:rsidRPr="00972520">
        <w:rPr>
          <w:rFonts w:ascii="Times New Roman" w:hAnsi="Times New Roman" w:cs="Times New Roman"/>
          <w:sz w:val="28"/>
          <w:szCs w:val="28"/>
        </w:rPr>
        <w:t>занятия по</w:t>
      </w:r>
      <w:r w:rsidRPr="00972520">
        <w:rPr>
          <w:rFonts w:ascii="Times New Roman" w:hAnsi="Times New Roman" w:cs="Times New Roman"/>
          <w:sz w:val="28"/>
          <w:szCs w:val="28"/>
        </w:rPr>
        <w:t xml:space="preserve"> физическому развитию детей </w:t>
      </w:r>
      <w:r w:rsidR="003853E2" w:rsidRPr="00972520">
        <w:rPr>
          <w:rFonts w:ascii="Times New Roman" w:hAnsi="Times New Roman" w:cs="Times New Roman"/>
          <w:sz w:val="28"/>
          <w:szCs w:val="28"/>
        </w:rPr>
        <w:t>для слушателей</w:t>
      </w:r>
      <w:r w:rsidRPr="00972520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3853E2" w:rsidRPr="00972520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Пензенской области по теме: «ФГОС дошкольного образования: новые подходы к развитию ребенка».  </w:t>
      </w:r>
    </w:p>
    <w:p w:rsidR="00875029" w:rsidRPr="00972520" w:rsidRDefault="00875029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Связь с социумом</w:t>
      </w:r>
    </w:p>
    <w:p w:rsidR="00F104AA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Детский   сад активно сотрудничает с  учреждениями образования и культуры города Пензы: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детскими садами города;</w:t>
      </w:r>
    </w:p>
    <w:p w:rsidR="00DF7EA8" w:rsidRPr="00972520" w:rsidRDefault="00DF6397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69;</w:t>
      </w:r>
    </w:p>
    <w:p w:rsidR="00875029" w:rsidRPr="00972520" w:rsidRDefault="00875029" w:rsidP="0087502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2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МОУ СОШ № 60;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музыкальной школой МОУД</w:t>
      </w:r>
      <w:r w:rsidR="00DF6397" w:rsidRPr="00972520">
        <w:rPr>
          <w:rFonts w:ascii="Times New Roman" w:hAnsi="Times New Roman" w:cs="Times New Roman"/>
          <w:sz w:val="28"/>
          <w:szCs w:val="28"/>
        </w:rPr>
        <w:t>ОД «ДМШ№</w:t>
      </w:r>
      <w:r w:rsidRPr="00972520">
        <w:rPr>
          <w:rFonts w:ascii="Times New Roman" w:hAnsi="Times New Roman" w:cs="Times New Roman"/>
          <w:sz w:val="28"/>
          <w:szCs w:val="28"/>
        </w:rPr>
        <w:t xml:space="preserve"> 13»;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информационно – библиотечным центром города Пензы;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поддерживает тесную взаимосвязь с</w:t>
      </w:r>
      <w:r w:rsidR="00DF6397" w:rsidRPr="00972520">
        <w:rPr>
          <w:rFonts w:ascii="Times New Roman" w:hAnsi="Times New Roman" w:cs="Times New Roman"/>
          <w:sz w:val="28"/>
          <w:szCs w:val="28"/>
        </w:rPr>
        <w:t xml:space="preserve"> детской поликлиникой № </w:t>
      </w:r>
      <w:r w:rsidRPr="00972520">
        <w:rPr>
          <w:rFonts w:ascii="Times New Roman" w:hAnsi="Times New Roman" w:cs="Times New Roman"/>
          <w:sz w:val="28"/>
          <w:szCs w:val="28"/>
        </w:rPr>
        <w:t>7;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пензенским областным кукольным театром «Кукольный дом»;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комплексным центром помощи семье и детям Первомайского района г. Пензы;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ФОК «Надежда»;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МОУДОД ДЮЦ  «Спутник»;</w:t>
      </w:r>
    </w:p>
    <w:p w:rsidR="00DF7EA8" w:rsidRPr="00E112A5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Пензенской областной картинной галереей им. К.А.Савицкого.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Осуществляя связь с социумом, дошкольное учреждение принимает активное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участие в  городских мероприятиях, что создает благоприятные  условия для обогащения деятельности </w:t>
      </w:r>
      <w:r w:rsidR="00E112A5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ДОУ, расширяет спектр возможностей по организации и осуществлению сотрудничества с другими педагогическими коллективами.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Перспективы работы на следующий 201</w:t>
      </w:r>
      <w:r w:rsidR="005310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5310C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Анализ результатов деятельности ДОУ, обнаружение основных проблем и недоработок помогли сформулировать перспективы работы на следующий учебный год и определить пути</w:t>
      </w:r>
      <w:r w:rsidR="00F104AA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повышения качества образовательного процесса.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Продолжить систематической работы по сохранению и укреплению здоровья воспитанников;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Создать условий всестороннего развития детей; 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Создать условия для повышения уровня профессиональной компетентности педагогов в образовательном процессе  через организацию семинаров, тренингов, консультаций, участие в профессиональных конкурсах, обучение на курсах повышения квалификации;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Создать условия повышения компетентности родителей  через выстраивание  эффективной системы работы в образовательном учреждении, учитывая индивидуальные особенности всех участников образовательного процесса </w:t>
      </w:r>
      <w:r w:rsidRPr="00972520">
        <w:rPr>
          <w:rFonts w:ascii="Times New Roman" w:hAnsi="Times New Roman" w:cs="Times New Roman"/>
          <w:sz w:val="28"/>
          <w:szCs w:val="28"/>
        </w:rPr>
        <w:lastRenderedPageBreak/>
        <w:t>(педагоги-дети-родители).</w:t>
      </w:r>
      <w:r w:rsidR="00875029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Создание атмосферы общности целей и интересов ДОУ и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семьи ;</w:t>
      </w:r>
      <w:proofErr w:type="gramEnd"/>
    </w:p>
    <w:p w:rsidR="00875029" w:rsidRPr="00972520" w:rsidRDefault="00875029" w:rsidP="008750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создавать условия для введения и реализации ФГОС дошкольного образования;</w:t>
      </w:r>
    </w:p>
    <w:p w:rsidR="00875029" w:rsidRPr="00E112A5" w:rsidRDefault="00875029" w:rsidP="00E112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2A5">
        <w:rPr>
          <w:rFonts w:ascii="Times New Roman" w:hAnsi="Times New Roman" w:cs="Times New Roman"/>
          <w:sz w:val="28"/>
          <w:szCs w:val="28"/>
        </w:rPr>
        <w:t>орг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овать</w:t>
      </w:r>
      <w:r w:rsidRPr="00E112A5">
        <w:rPr>
          <w:rFonts w:ascii="Times New Roman" w:hAnsi="Times New Roman" w:cs="Times New Roman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E112A5">
        <w:rPr>
          <w:rFonts w:ascii="Times New Roman" w:hAnsi="Times New Roman" w:cs="Times New Roman"/>
          <w:sz w:val="28"/>
          <w:szCs w:val="28"/>
        </w:rPr>
        <w:t>то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112A5">
        <w:rPr>
          <w:rFonts w:ascii="Times New Roman" w:hAnsi="Times New Roman" w:cs="Times New Roman"/>
          <w:sz w:val="28"/>
          <w:szCs w:val="28"/>
        </w:rPr>
        <w:t>ое 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112A5">
        <w:rPr>
          <w:rFonts w:ascii="Times New Roman" w:hAnsi="Times New Roman" w:cs="Times New Roman"/>
          <w:sz w:val="28"/>
          <w:szCs w:val="28"/>
        </w:rPr>
        <w:t>форм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112A5">
        <w:rPr>
          <w:rFonts w:ascii="Times New Roman" w:hAnsi="Times New Roman" w:cs="Times New Roman"/>
          <w:sz w:val="28"/>
          <w:szCs w:val="28"/>
        </w:rPr>
        <w:t xml:space="preserve">е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112A5">
        <w:rPr>
          <w:rFonts w:ascii="Times New Roman" w:hAnsi="Times New Roman" w:cs="Times New Roman"/>
          <w:sz w:val="28"/>
          <w:szCs w:val="28"/>
        </w:rPr>
        <w:t>о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112A5">
        <w:rPr>
          <w:rFonts w:ascii="Times New Roman" w:hAnsi="Times New Roman" w:cs="Times New Roman"/>
          <w:sz w:val="28"/>
          <w:szCs w:val="28"/>
        </w:rPr>
        <w:t>рово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E112A5">
        <w:rPr>
          <w:rFonts w:ascii="Times New Roman" w:hAnsi="Times New Roman" w:cs="Times New Roman"/>
          <w:sz w:val="28"/>
          <w:szCs w:val="28"/>
        </w:rPr>
        <w:t>д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112A5">
        <w:rPr>
          <w:rFonts w:ascii="Times New Roman" w:hAnsi="Times New Roman" w:cs="Times New Roman"/>
          <w:sz w:val="28"/>
          <w:szCs w:val="28"/>
        </w:rPr>
        <w:t>е р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Pr="00E112A5">
        <w:rPr>
          <w:rFonts w:ascii="Times New Roman" w:hAnsi="Times New Roman" w:cs="Times New Roman"/>
          <w:sz w:val="28"/>
          <w:szCs w:val="28"/>
        </w:rPr>
        <w:t>л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112A5">
        <w:rPr>
          <w:rFonts w:ascii="Times New Roman" w:hAnsi="Times New Roman" w:cs="Times New Roman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z w:val="28"/>
          <w:szCs w:val="28"/>
        </w:rPr>
        <w:t>ФГОС ДО;</w:t>
      </w:r>
    </w:p>
    <w:p w:rsidR="00846807" w:rsidRPr="00972520" w:rsidRDefault="00846807" w:rsidP="0087502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807" w:rsidRPr="00972520" w:rsidSect="0087502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01D"/>
    <w:multiLevelType w:val="hybridMultilevel"/>
    <w:tmpl w:val="B806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B7"/>
    <w:multiLevelType w:val="hybridMultilevel"/>
    <w:tmpl w:val="DA3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1025"/>
    <w:multiLevelType w:val="hybridMultilevel"/>
    <w:tmpl w:val="3A66B7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8F2F69"/>
    <w:multiLevelType w:val="hybridMultilevel"/>
    <w:tmpl w:val="136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57F6"/>
    <w:multiLevelType w:val="hybridMultilevel"/>
    <w:tmpl w:val="5C0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271E"/>
    <w:multiLevelType w:val="hybridMultilevel"/>
    <w:tmpl w:val="DB7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40F96"/>
    <w:multiLevelType w:val="hybridMultilevel"/>
    <w:tmpl w:val="59B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5086"/>
    <w:multiLevelType w:val="multilevel"/>
    <w:tmpl w:val="B11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7279D"/>
    <w:multiLevelType w:val="hybridMultilevel"/>
    <w:tmpl w:val="BC20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43087"/>
    <w:multiLevelType w:val="hybridMultilevel"/>
    <w:tmpl w:val="B9A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C4055"/>
    <w:multiLevelType w:val="multilevel"/>
    <w:tmpl w:val="4C1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A73ED"/>
    <w:multiLevelType w:val="multilevel"/>
    <w:tmpl w:val="2C2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85395"/>
    <w:multiLevelType w:val="hybridMultilevel"/>
    <w:tmpl w:val="82403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37A38"/>
    <w:multiLevelType w:val="hybridMultilevel"/>
    <w:tmpl w:val="65B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D7E04"/>
    <w:multiLevelType w:val="hybridMultilevel"/>
    <w:tmpl w:val="7042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8"/>
    <w:rsid w:val="000006CB"/>
    <w:rsid w:val="000018CC"/>
    <w:rsid w:val="00002E19"/>
    <w:rsid w:val="000077E5"/>
    <w:rsid w:val="0001072D"/>
    <w:rsid w:val="000122ED"/>
    <w:rsid w:val="00012886"/>
    <w:rsid w:val="00013875"/>
    <w:rsid w:val="00013C10"/>
    <w:rsid w:val="00013F84"/>
    <w:rsid w:val="00015008"/>
    <w:rsid w:val="00015617"/>
    <w:rsid w:val="00021EA9"/>
    <w:rsid w:val="00022694"/>
    <w:rsid w:val="00022DC7"/>
    <w:rsid w:val="00024E0E"/>
    <w:rsid w:val="00026550"/>
    <w:rsid w:val="00026D64"/>
    <w:rsid w:val="00027E6C"/>
    <w:rsid w:val="00033838"/>
    <w:rsid w:val="00033E23"/>
    <w:rsid w:val="00034B1A"/>
    <w:rsid w:val="00037F79"/>
    <w:rsid w:val="00040F83"/>
    <w:rsid w:val="00046364"/>
    <w:rsid w:val="00046769"/>
    <w:rsid w:val="00046892"/>
    <w:rsid w:val="00046981"/>
    <w:rsid w:val="00046CED"/>
    <w:rsid w:val="00046DB9"/>
    <w:rsid w:val="00047F55"/>
    <w:rsid w:val="00051D47"/>
    <w:rsid w:val="00054180"/>
    <w:rsid w:val="000556A5"/>
    <w:rsid w:val="000607A2"/>
    <w:rsid w:val="00060C98"/>
    <w:rsid w:val="000627EA"/>
    <w:rsid w:val="00062C9A"/>
    <w:rsid w:val="00063E7F"/>
    <w:rsid w:val="00063ECF"/>
    <w:rsid w:val="00064152"/>
    <w:rsid w:val="00065635"/>
    <w:rsid w:val="00065C0D"/>
    <w:rsid w:val="00067F0D"/>
    <w:rsid w:val="00067F65"/>
    <w:rsid w:val="00070499"/>
    <w:rsid w:val="0007084E"/>
    <w:rsid w:val="0007585A"/>
    <w:rsid w:val="0007787E"/>
    <w:rsid w:val="0008076B"/>
    <w:rsid w:val="00081CDE"/>
    <w:rsid w:val="00082120"/>
    <w:rsid w:val="00082704"/>
    <w:rsid w:val="0008508D"/>
    <w:rsid w:val="00094811"/>
    <w:rsid w:val="00094C1F"/>
    <w:rsid w:val="0009551B"/>
    <w:rsid w:val="00096BD1"/>
    <w:rsid w:val="000A0C0F"/>
    <w:rsid w:val="000A25DD"/>
    <w:rsid w:val="000A28E3"/>
    <w:rsid w:val="000A2DA9"/>
    <w:rsid w:val="000B16D6"/>
    <w:rsid w:val="000B1951"/>
    <w:rsid w:val="000B22AC"/>
    <w:rsid w:val="000C055C"/>
    <w:rsid w:val="000C213B"/>
    <w:rsid w:val="000C220E"/>
    <w:rsid w:val="000C229E"/>
    <w:rsid w:val="000C3176"/>
    <w:rsid w:val="000C6F70"/>
    <w:rsid w:val="000D0380"/>
    <w:rsid w:val="000D1B8D"/>
    <w:rsid w:val="000D293B"/>
    <w:rsid w:val="000D37D5"/>
    <w:rsid w:val="000D44A0"/>
    <w:rsid w:val="000E1377"/>
    <w:rsid w:val="000E1AB9"/>
    <w:rsid w:val="000E2237"/>
    <w:rsid w:val="000E2ABC"/>
    <w:rsid w:val="000E4780"/>
    <w:rsid w:val="000E48DE"/>
    <w:rsid w:val="000E51E0"/>
    <w:rsid w:val="000F208E"/>
    <w:rsid w:val="000F2297"/>
    <w:rsid w:val="000F40B5"/>
    <w:rsid w:val="000F482B"/>
    <w:rsid w:val="000F5F60"/>
    <w:rsid w:val="0010038A"/>
    <w:rsid w:val="00100AE1"/>
    <w:rsid w:val="00104492"/>
    <w:rsid w:val="00106068"/>
    <w:rsid w:val="001062FA"/>
    <w:rsid w:val="00106E3F"/>
    <w:rsid w:val="001076BF"/>
    <w:rsid w:val="00107B81"/>
    <w:rsid w:val="00107D71"/>
    <w:rsid w:val="0011064A"/>
    <w:rsid w:val="00112200"/>
    <w:rsid w:val="001151CA"/>
    <w:rsid w:val="0011630E"/>
    <w:rsid w:val="00116DA8"/>
    <w:rsid w:val="001204A6"/>
    <w:rsid w:val="00121C2C"/>
    <w:rsid w:val="00123865"/>
    <w:rsid w:val="00124EC3"/>
    <w:rsid w:val="001266C1"/>
    <w:rsid w:val="00126A50"/>
    <w:rsid w:val="00126CF6"/>
    <w:rsid w:val="001301AA"/>
    <w:rsid w:val="0013114E"/>
    <w:rsid w:val="0013132D"/>
    <w:rsid w:val="001321AF"/>
    <w:rsid w:val="001330E3"/>
    <w:rsid w:val="00133CD2"/>
    <w:rsid w:val="00134263"/>
    <w:rsid w:val="0013462F"/>
    <w:rsid w:val="001347EE"/>
    <w:rsid w:val="00134990"/>
    <w:rsid w:val="00136EE7"/>
    <w:rsid w:val="00137268"/>
    <w:rsid w:val="00137391"/>
    <w:rsid w:val="001405D4"/>
    <w:rsid w:val="00140ECF"/>
    <w:rsid w:val="00141027"/>
    <w:rsid w:val="00142730"/>
    <w:rsid w:val="00143AF2"/>
    <w:rsid w:val="00143E98"/>
    <w:rsid w:val="0014430C"/>
    <w:rsid w:val="00146A46"/>
    <w:rsid w:val="00147315"/>
    <w:rsid w:val="00150219"/>
    <w:rsid w:val="00152797"/>
    <w:rsid w:val="00152869"/>
    <w:rsid w:val="00156B2A"/>
    <w:rsid w:val="001573CC"/>
    <w:rsid w:val="00157D7E"/>
    <w:rsid w:val="00160081"/>
    <w:rsid w:val="0016239F"/>
    <w:rsid w:val="0016252A"/>
    <w:rsid w:val="00162DCD"/>
    <w:rsid w:val="00163C92"/>
    <w:rsid w:val="00164560"/>
    <w:rsid w:val="001659D8"/>
    <w:rsid w:val="00167039"/>
    <w:rsid w:val="0016757F"/>
    <w:rsid w:val="0017053A"/>
    <w:rsid w:val="00173EEE"/>
    <w:rsid w:val="00180491"/>
    <w:rsid w:val="00181935"/>
    <w:rsid w:val="00183373"/>
    <w:rsid w:val="00183C17"/>
    <w:rsid w:val="00184234"/>
    <w:rsid w:val="00184E28"/>
    <w:rsid w:val="0019261C"/>
    <w:rsid w:val="00194543"/>
    <w:rsid w:val="001A1CD7"/>
    <w:rsid w:val="001A2353"/>
    <w:rsid w:val="001A4A6E"/>
    <w:rsid w:val="001A5B1A"/>
    <w:rsid w:val="001A5F07"/>
    <w:rsid w:val="001A79B8"/>
    <w:rsid w:val="001A7A63"/>
    <w:rsid w:val="001B0609"/>
    <w:rsid w:val="001B285E"/>
    <w:rsid w:val="001B5971"/>
    <w:rsid w:val="001B6244"/>
    <w:rsid w:val="001B6F59"/>
    <w:rsid w:val="001B79F0"/>
    <w:rsid w:val="001C32DC"/>
    <w:rsid w:val="001C3566"/>
    <w:rsid w:val="001C3E1B"/>
    <w:rsid w:val="001C48EB"/>
    <w:rsid w:val="001C4DE6"/>
    <w:rsid w:val="001C5776"/>
    <w:rsid w:val="001C5B8B"/>
    <w:rsid w:val="001C73EE"/>
    <w:rsid w:val="001C76D4"/>
    <w:rsid w:val="001C7A40"/>
    <w:rsid w:val="001D06AF"/>
    <w:rsid w:val="001D35FB"/>
    <w:rsid w:val="001D4A39"/>
    <w:rsid w:val="001D5A10"/>
    <w:rsid w:val="001D5B06"/>
    <w:rsid w:val="001D71A7"/>
    <w:rsid w:val="001D7D71"/>
    <w:rsid w:val="001E0D6B"/>
    <w:rsid w:val="001E3BC2"/>
    <w:rsid w:val="001E52CB"/>
    <w:rsid w:val="001E6529"/>
    <w:rsid w:val="001E7497"/>
    <w:rsid w:val="001F046B"/>
    <w:rsid w:val="001F101C"/>
    <w:rsid w:val="001F5975"/>
    <w:rsid w:val="00200836"/>
    <w:rsid w:val="00200EE3"/>
    <w:rsid w:val="00201831"/>
    <w:rsid w:val="00202F11"/>
    <w:rsid w:val="0020484E"/>
    <w:rsid w:val="00204B3A"/>
    <w:rsid w:val="00204C59"/>
    <w:rsid w:val="00205EA4"/>
    <w:rsid w:val="00206776"/>
    <w:rsid w:val="002069FB"/>
    <w:rsid w:val="00207782"/>
    <w:rsid w:val="00210B49"/>
    <w:rsid w:val="002115F6"/>
    <w:rsid w:val="002134EF"/>
    <w:rsid w:val="00215313"/>
    <w:rsid w:val="002157B9"/>
    <w:rsid w:val="0021625E"/>
    <w:rsid w:val="00216C0B"/>
    <w:rsid w:val="00216D41"/>
    <w:rsid w:val="00220371"/>
    <w:rsid w:val="00220AEC"/>
    <w:rsid w:val="00220F42"/>
    <w:rsid w:val="002227F4"/>
    <w:rsid w:val="00223A91"/>
    <w:rsid w:val="0022402F"/>
    <w:rsid w:val="00224CF8"/>
    <w:rsid w:val="00226463"/>
    <w:rsid w:val="00226511"/>
    <w:rsid w:val="00226D51"/>
    <w:rsid w:val="0022737D"/>
    <w:rsid w:val="002302FA"/>
    <w:rsid w:val="002308E2"/>
    <w:rsid w:val="00230D75"/>
    <w:rsid w:val="00233725"/>
    <w:rsid w:val="0023518F"/>
    <w:rsid w:val="00236C8B"/>
    <w:rsid w:val="00236D7A"/>
    <w:rsid w:val="0024101D"/>
    <w:rsid w:val="00241078"/>
    <w:rsid w:val="0024183B"/>
    <w:rsid w:val="002437A5"/>
    <w:rsid w:val="00243CB8"/>
    <w:rsid w:val="00252797"/>
    <w:rsid w:val="002556BC"/>
    <w:rsid w:val="00255C90"/>
    <w:rsid w:val="00255C96"/>
    <w:rsid w:val="00256902"/>
    <w:rsid w:val="00260BF7"/>
    <w:rsid w:val="002612EC"/>
    <w:rsid w:val="002619F3"/>
    <w:rsid w:val="0026306F"/>
    <w:rsid w:val="00264CDB"/>
    <w:rsid w:val="00264DC4"/>
    <w:rsid w:val="00265B90"/>
    <w:rsid w:val="00272C14"/>
    <w:rsid w:val="002741F4"/>
    <w:rsid w:val="002755EF"/>
    <w:rsid w:val="00275AB1"/>
    <w:rsid w:val="002764DC"/>
    <w:rsid w:val="00281415"/>
    <w:rsid w:val="00281B7B"/>
    <w:rsid w:val="00282CB3"/>
    <w:rsid w:val="00282FCC"/>
    <w:rsid w:val="00284244"/>
    <w:rsid w:val="00284D1A"/>
    <w:rsid w:val="00285F61"/>
    <w:rsid w:val="0028626D"/>
    <w:rsid w:val="002868D3"/>
    <w:rsid w:val="002879C1"/>
    <w:rsid w:val="00287B56"/>
    <w:rsid w:val="002907BD"/>
    <w:rsid w:val="00291AEB"/>
    <w:rsid w:val="00293AEB"/>
    <w:rsid w:val="00293AEC"/>
    <w:rsid w:val="002940DE"/>
    <w:rsid w:val="00295F2C"/>
    <w:rsid w:val="002A0253"/>
    <w:rsid w:val="002A0AB4"/>
    <w:rsid w:val="002A11C9"/>
    <w:rsid w:val="002A19EA"/>
    <w:rsid w:val="002A1A61"/>
    <w:rsid w:val="002A1F1B"/>
    <w:rsid w:val="002A2669"/>
    <w:rsid w:val="002A2C36"/>
    <w:rsid w:val="002A4414"/>
    <w:rsid w:val="002B079A"/>
    <w:rsid w:val="002B163D"/>
    <w:rsid w:val="002B1E97"/>
    <w:rsid w:val="002B218D"/>
    <w:rsid w:val="002B30CE"/>
    <w:rsid w:val="002B493E"/>
    <w:rsid w:val="002B502F"/>
    <w:rsid w:val="002B5070"/>
    <w:rsid w:val="002B5CB6"/>
    <w:rsid w:val="002C1936"/>
    <w:rsid w:val="002C1B2F"/>
    <w:rsid w:val="002C2E0C"/>
    <w:rsid w:val="002C5AFC"/>
    <w:rsid w:val="002C75E4"/>
    <w:rsid w:val="002C7DF0"/>
    <w:rsid w:val="002D1165"/>
    <w:rsid w:val="002D14EB"/>
    <w:rsid w:val="002D1BC3"/>
    <w:rsid w:val="002D3110"/>
    <w:rsid w:val="002D55EB"/>
    <w:rsid w:val="002D591B"/>
    <w:rsid w:val="002D5AD6"/>
    <w:rsid w:val="002E4B34"/>
    <w:rsid w:val="002E5B3F"/>
    <w:rsid w:val="002E5F1B"/>
    <w:rsid w:val="002E638B"/>
    <w:rsid w:val="002F16CB"/>
    <w:rsid w:val="002F23B5"/>
    <w:rsid w:val="002F2A96"/>
    <w:rsid w:val="0030113F"/>
    <w:rsid w:val="003011DC"/>
    <w:rsid w:val="003016BA"/>
    <w:rsid w:val="0030196C"/>
    <w:rsid w:val="00302922"/>
    <w:rsid w:val="003041FF"/>
    <w:rsid w:val="00305B57"/>
    <w:rsid w:val="00305DF3"/>
    <w:rsid w:val="00307A14"/>
    <w:rsid w:val="00307B74"/>
    <w:rsid w:val="00310049"/>
    <w:rsid w:val="00311D96"/>
    <w:rsid w:val="00312892"/>
    <w:rsid w:val="00313297"/>
    <w:rsid w:val="0031423A"/>
    <w:rsid w:val="003148EA"/>
    <w:rsid w:val="00314CA3"/>
    <w:rsid w:val="0031739F"/>
    <w:rsid w:val="00317B27"/>
    <w:rsid w:val="00320310"/>
    <w:rsid w:val="0032227A"/>
    <w:rsid w:val="00322DE0"/>
    <w:rsid w:val="003230BE"/>
    <w:rsid w:val="00324C8E"/>
    <w:rsid w:val="0032695A"/>
    <w:rsid w:val="00327DB3"/>
    <w:rsid w:val="00330D1D"/>
    <w:rsid w:val="00330E54"/>
    <w:rsid w:val="00331140"/>
    <w:rsid w:val="00331B65"/>
    <w:rsid w:val="00332312"/>
    <w:rsid w:val="003329A4"/>
    <w:rsid w:val="00332DC0"/>
    <w:rsid w:val="00333CBA"/>
    <w:rsid w:val="0033568B"/>
    <w:rsid w:val="003359BD"/>
    <w:rsid w:val="0033623A"/>
    <w:rsid w:val="00336BB2"/>
    <w:rsid w:val="0033702F"/>
    <w:rsid w:val="003376F7"/>
    <w:rsid w:val="0034408C"/>
    <w:rsid w:val="0034458E"/>
    <w:rsid w:val="003461D3"/>
    <w:rsid w:val="00346C1B"/>
    <w:rsid w:val="00347604"/>
    <w:rsid w:val="0035111A"/>
    <w:rsid w:val="00351249"/>
    <w:rsid w:val="00352D1A"/>
    <w:rsid w:val="00355011"/>
    <w:rsid w:val="00355C45"/>
    <w:rsid w:val="0035737B"/>
    <w:rsid w:val="00357C17"/>
    <w:rsid w:val="003607AD"/>
    <w:rsid w:val="00360E0F"/>
    <w:rsid w:val="00360FC1"/>
    <w:rsid w:val="00364E54"/>
    <w:rsid w:val="003652B8"/>
    <w:rsid w:val="00365CD4"/>
    <w:rsid w:val="0036657C"/>
    <w:rsid w:val="003674D4"/>
    <w:rsid w:val="003717AC"/>
    <w:rsid w:val="00371BBC"/>
    <w:rsid w:val="00372F4E"/>
    <w:rsid w:val="00373211"/>
    <w:rsid w:val="003742A7"/>
    <w:rsid w:val="003742F5"/>
    <w:rsid w:val="00374538"/>
    <w:rsid w:val="00374B04"/>
    <w:rsid w:val="00375FEC"/>
    <w:rsid w:val="0037632F"/>
    <w:rsid w:val="00376406"/>
    <w:rsid w:val="00377592"/>
    <w:rsid w:val="00380966"/>
    <w:rsid w:val="00380ED5"/>
    <w:rsid w:val="003853E2"/>
    <w:rsid w:val="00385533"/>
    <w:rsid w:val="00386211"/>
    <w:rsid w:val="00386423"/>
    <w:rsid w:val="00386F54"/>
    <w:rsid w:val="00391B01"/>
    <w:rsid w:val="00392625"/>
    <w:rsid w:val="003971F2"/>
    <w:rsid w:val="00397A45"/>
    <w:rsid w:val="00397E16"/>
    <w:rsid w:val="003A2F9F"/>
    <w:rsid w:val="003A437B"/>
    <w:rsid w:val="003A7499"/>
    <w:rsid w:val="003A77E6"/>
    <w:rsid w:val="003B143D"/>
    <w:rsid w:val="003B1A18"/>
    <w:rsid w:val="003B306B"/>
    <w:rsid w:val="003B4623"/>
    <w:rsid w:val="003B601B"/>
    <w:rsid w:val="003B6918"/>
    <w:rsid w:val="003C1131"/>
    <w:rsid w:val="003C1332"/>
    <w:rsid w:val="003C5358"/>
    <w:rsid w:val="003C55C5"/>
    <w:rsid w:val="003C5FA8"/>
    <w:rsid w:val="003C7134"/>
    <w:rsid w:val="003C78D0"/>
    <w:rsid w:val="003C7C76"/>
    <w:rsid w:val="003D0A06"/>
    <w:rsid w:val="003D1D57"/>
    <w:rsid w:val="003D2535"/>
    <w:rsid w:val="003D27EF"/>
    <w:rsid w:val="003D45AE"/>
    <w:rsid w:val="003D601F"/>
    <w:rsid w:val="003D6C4E"/>
    <w:rsid w:val="003E389B"/>
    <w:rsid w:val="003E3BEE"/>
    <w:rsid w:val="003E4B89"/>
    <w:rsid w:val="003E4D78"/>
    <w:rsid w:val="003F3461"/>
    <w:rsid w:val="003F3D6F"/>
    <w:rsid w:val="003F63DD"/>
    <w:rsid w:val="004007E1"/>
    <w:rsid w:val="00401CD7"/>
    <w:rsid w:val="004033B9"/>
    <w:rsid w:val="00405A3C"/>
    <w:rsid w:val="00407E8B"/>
    <w:rsid w:val="00407F65"/>
    <w:rsid w:val="00410BEB"/>
    <w:rsid w:val="00412CE4"/>
    <w:rsid w:val="0041528A"/>
    <w:rsid w:val="0041796D"/>
    <w:rsid w:val="00421333"/>
    <w:rsid w:val="0042313E"/>
    <w:rsid w:val="004246FA"/>
    <w:rsid w:val="0043050A"/>
    <w:rsid w:val="004308CB"/>
    <w:rsid w:val="0043162D"/>
    <w:rsid w:val="004337BE"/>
    <w:rsid w:val="004341FE"/>
    <w:rsid w:val="004349F1"/>
    <w:rsid w:val="00435240"/>
    <w:rsid w:val="00436501"/>
    <w:rsid w:val="00437739"/>
    <w:rsid w:val="004379B6"/>
    <w:rsid w:val="004400C2"/>
    <w:rsid w:val="00442F96"/>
    <w:rsid w:val="0044517B"/>
    <w:rsid w:val="0044618C"/>
    <w:rsid w:val="00446690"/>
    <w:rsid w:val="00461D88"/>
    <w:rsid w:val="00462FA1"/>
    <w:rsid w:val="0046437C"/>
    <w:rsid w:val="0046688C"/>
    <w:rsid w:val="0046745E"/>
    <w:rsid w:val="00467A67"/>
    <w:rsid w:val="004700AD"/>
    <w:rsid w:val="00473777"/>
    <w:rsid w:val="00473E0B"/>
    <w:rsid w:val="00475ED1"/>
    <w:rsid w:val="00476EA0"/>
    <w:rsid w:val="0047746F"/>
    <w:rsid w:val="00477E41"/>
    <w:rsid w:val="004806D9"/>
    <w:rsid w:val="004817AE"/>
    <w:rsid w:val="00483696"/>
    <w:rsid w:val="00487939"/>
    <w:rsid w:val="00490479"/>
    <w:rsid w:val="00491BB5"/>
    <w:rsid w:val="0049246F"/>
    <w:rsid w:val="0049290D"/>
    <w:rsid w:val="00495182"/>
    <w:rsid w:val="00496895"/>
    <w:rsid w:val="00496E94"/>
    <w:rsid w:val="00497994"/>
    <w:rsid w:val="004A0357"/>
    <w:rsid w:val="004A08B7"/>
    <w:rsid w:val="004A359E"/>
    <w:rsid w:val="004B01E2"/>
    <w:rsid w:val="004B2609"/>
    <w:rsid w:val="004B2701"/>
    <w:rsid w:val="004B3A4B"/>
    <w:rsid w:val="004B3C6D"/>
    <w:rsid w:val="004B3FEE"/>
    <w:rsid w:val="004B5AF8"/>
    <w:rsid w:val="004B72D3"/>
    <w:rsid w:val="004B7652"/>
    <w:rsid w:val="004C033E"/>
    <w:rsid w:val="004C0680"/>
    <w:rsid w:val="004C1145"/>
    <w:rsid w:val="004C1F95"/>
    <w:rsid w:val="004C362E"/>
    <w:rsid w:val="004C3B48"/>
    <w:rsid w:val="004C3E37"/>
    <w:rsid w:val="004D1AEA"/>
    <w:rsid w:val="004D1E45"/>
    <w:rsid w:val="004D2ED8"/>
    <w:rsid w:val="004D2FB7"/>
    <w:rsid w:val="004D4AA8"/>
    <w:rsid w:val="004D4F4B"/>
    <w:rsid w:val="004D721F"/>
    <w:rsid w:val="004D7F53"/>
    <w:rsid w:val="004E1CA3"/>
    <w:rsid w:val="004E2831"/>
    <w:rsid w:val="004E2B7E"/>
    <w:rsid w:val="004E2E32"/>
    <w:rsid w:val="004E69B5"/>
    <w:rsid w:val="004F0600"/>
    <w:rsid w:val="004F2233"/>
    <w:rsid w:val="004F3B29"/>
    <w:rsid w:val="004F5FE3"/>
    <w:rsid w:val="005003D0"/>
    <w:rsid w:val="00500866"/>
    <w:rsid w:val="00501C25"/>
    <w:rsid w:val="00503A6D"/>
    <w:rsid w:val="005052F4"/>
    <w:rsid w:val="00505B3F"/>
    <w:rsid w:val="00510388"/>
    <w:rsid w:val="00511BED"/>
    <w:rsid w:val="00513439"/>
    <w:rsid w:val="005172DB"/>
    <w:rsid w:val="0051736B"/>
    <w:rsid w:val="005173E8"/>
    <w:rsid w:val="00520EE2"/>
    <w:rsid w:val="00521531"/>
    <w:rsid w:val="00523D5B"/>
    <w:rsid w:val="005252CF"/>
    <w:rsid w:val="00530C87"/>
    <w:rsid w:val="005310CE"/>
    <w:rsid w:val="00533872"/>
    <w:rsid w:val="00534215"/>
    <w:rsid w:val="00535FEA"/>
    <w:rsid w:val="00537A54"/>
    <w:rsid w:val="0054042F"/>
    <w:rsid w:val="00540F78"/>
    <w:rsid w:val="00541858"/>
    <w:rsid w:val="00541B36"/>
    <w:rsid w:val="00541D01"/>
    <w:rsid w:val="00542B6B"/>
    <w:rsid w:val="00543186"/>
    <w:rsid w:val="00543526"/>
    <w:rsid w:val="00551C13"/>
    <w:rsid w:val="00553651"/>
    <w:rsid w:val="005548AE"/>
    <w:rsid w:val="00554C74"/>
    <w:rsid w:val="0055653C"/>
    <w:rsid w:val="005572B6"/>
    <w:rsid w:val="005578F2"/>
    <w:rsid w:val="00557B67"/>
    <w:rsid w:val="00560284"/>
    <w:rsid w:val="00561420"/>
    <w:rsid w:val="00563759"/>
    <w:rsid w:val="005656F6"/>
    <w:rsid w:val="00572414"/>
    <w:rsid w:val="00573A81"/>
    <w:rsid w:val="0057495A"/>
    <w:rsid w:val="00576EE9"/>
    <w:rsid w:val="00580416"/>
    <w:rsid w:val="005808C7"/>
    <w:rsid w:val="00580CF5"/>
    <w:rsid w:val="00582FB9"/>
    <w:rsid w:val="00583952"/>
    <w:rsid w:val="0058589C"/>
    <w:rsid w:val="00585E3B"/>
    <w:rsid w:val="00587855"/>
    <w:rsid w:val="00590040"/>
    <w:rsid w:val="00590ECE"/>
    <w:rsid w:val="005910CE"/>
    <w:rsid w:val="00591995"/>
    <w:rsid w:val="005922D6"/>
    <w:rsid w:val="00593DF3"/>
    <w:rsid w:val="00595A7A"/>
    <w:rsid w:val="0059625A"/>
    <w:rsid w:val="005A4586"/>
    <w:rsid w:val="005A61E1"/>
    <w:rsid w:val="005A66DD"/>
    <w:rsid w:val="005A67ED"/>
    <w:rsid w:val="005A7064"/>
    <w:rsid w:val="005B1892"/>
    <w:rsid w:val="005B2207"/>
    <w:rsid w:val="005B2669"/>
    <w:rsid w:val="005B320A"/>
    <w:rsid w:val="005B5210"/>
    <w:rsid w:val="005B5CFE"/>
    <w:rsid w:val="005B5FD9"/>
    <w:rsid w:val="005B6022"/>
    <w:rsid w:val="005B68BB"/>
    <w:rsid w:val="005C0A7B"/>
    <w:rsid w:val="005C0AD0"/>
    <w:rsid w:val="005C0CF7"/>
    <w:rsid w:val="005C155E"/>
    <w:rsid w:val="005C1818"/>
    <w:rsid w:val="005C2EB0"/>
    <w:rsid w:val="005C3FFC"/>
    <w:rsid w:val="005C7154"/>
    <w:rsid w:val="005C7177"/>
    <w:rsid w:val="005C79D8"/>
    <w:rsid w:val="005C7EA6"/>
    <w:rsid w:val="005D25E1"/>
    <w:rsid w:val="005D2C0C"/>
    <w:rsid w:val="005D5627"/>
    <w:rsid w:val="005D6850"/>
    <w:rsid w:val="005E02AF"/>
    <w:rsid w:val="005E580C"/>
    <w:rsid w:val="005E5F0F"/>
    <w:rsid w:val="005F0882"/>
    <w:rsid w:val="005F0F5B"/>
    <w:rsid w:val="005F31F7"/>
    <w:rsid w:val="005F3719"/>
    <w:rsid w:val="005F389A"/>
    <w:rsid w:val="005F4503"/>
    <w:rsid w:val="005F6C32"/>
    <w:rsid w:val="005F7467"/>
    <w:rsid w:val="006008A7"/>
    <w:rsid w:val="00601CB9"/>
    <w:rsid w:val="00602FBA"/>
    <w:rsid w:val="00604126"/>
    <w:rsid w:val="006055C3"/>
    <w:rsid w:val="00605B92"/>
    <w:rsid w:val="00605C66"/>
    <w:rsid w:val="00605CA3"/>
    <w:rsid w:val="00606478"/>
    <w:rsid w:val="00606E31"/>
    <w:rsid w:val="006074DC"/>
    <w:rsid w:val="00607E07"/>
    <w:rsid w:val="00610000"/>
    <w:rsid w:val="00611A6C"/>
    <w:rsid w:val="00612FAE"/>
    <w:rsid w:val="0061330D"/>
    <w:rsid w:val="006134E3"/>
    <w:rsid w:val="00615995"/>
    <w:rsid w:val="00615AB0"/>
    <w:rsid w:val="00616E94"/>
    <w:rsid w:val="0061775C"/>
    <w:rsid w:val="006204E9"/>
    <w:rsid w:val="00621EE2"/>
    <w:rsid w:val="0062289A"/>
    <w:rsid w:val="006228D1"/>
    <w:rsid w:val="0062449D"/>
    <w:rsid w:val="0062691D"/>
    <w:rsid w:val="006275E4"/>
    <w:rsid w:val="00631778"/>
    <w:rsid w:val="0063190C"/>
    <w:rsid w:val="00631C7E"/>
    <w:rsid w:val="00632CF5"/>
    <w:rsid w:val="00633884"/>
    <w:rsid w:val="006367E0"/>
    <w:rsid w:val="00637A98"/>
    <w:rsid w:val="006403AD"/>
    <w:rsid w:val="00640C34"/>
    <w:rsid w:val="00642CE1"/>
    <w:rsid w:val="00642E2F"/>
    <w:rsid w:val="00643A00"/>
    <w:rsid w:val="0064597B"/>
    <w:rsid w:val="00646B87"/>
    <w:rsid w:val="00647D5C"/>
    <w:rsid w:val="00647F71"/>
    <w:rsid w:val="006518E5"/>
    <w:rsid w:val="00653EFF"/>
    <w:rsid w:val="00654D66"/>
    <w:rsid w:val="006577D4"/>
    <w:rsid w:val="00657CA1"/>
    <w:rsid w:val="00660C26"/>
    <w:rsid w:val="00662046"/>
    <w:rsid w:val="00662049"/>
    <w:rsid w:val="00662825"/>
    <w:rsid w:val="006629B0"/>
    <w:rsid w:val="006634E8"/>
    <w:rsid w:val="006658A1"/>
    <w:rsid w:val="00666037"/>
    <w:rsid w:val="00670125"/>
    <w:rsid w:val="00670DB9"/>
    <w:rsid w:val="0067291B"/>
    <w:rsid w:val="00674A79"/>
    <w:rsid w:val="00677030"/>
    <w:rsid w:val="00677905"/>
    <w:rsid w:val="00677CC2"/>
    <w:rsid w:val="00677D13"/>
    <w:rsid w:val="00677F85"/>
    <w:rsid w:val="00682305"/>
    <w:rsid w:val="00683580"/>
    <w:rsid w:val="00683D7B"/>
    <w:rsid w:val="00683F0E"/>
    <w:rsid w:val="0068411D"/>
    <w:rsid w:val="006848D2"/>
    <w:rsid w:val="006872FF"/>
    <w:rsid w:val="00691458"/>
    <w:rsid w:val="00691950"/>
    <w:rsid w:val="006954FE"/>
    <w:rsid w:val="0069555A"/>
    <w:rsid w:val="0069597C"/>
    <w:rsid w:val="00696CC9"/>
    <w:rsid w:val="006A1C12"/>
    <w:rsid w:val="006A26E2"/>
    <w:rsid w:val="006A4EC9"/>
    <w:rsid w:val="006A51AD"/>
    <w:rsid w:val="006B0470"/>
    <w:rsid w:val="006B1C94"/>
    <w:rsid w:val="006B1D08"/>
    <w:rsid w:val="006B2AAF"/>
    <w:rsid w:val="006B3543"/>
    <w:rsid w:val="006B546A"/>
    <w:rsid w:val="006B6CE0"/>
    <w:rsid w:val="006B6D44"/>
    <w:rsid w:val="006B78D4"/>
    <w:rsid w:val="006C0DAA"/>
    <w:rsid w:val="006C103F"/>
    <w:rsid w:val="006C227F"/>
    <w:rsid w:val="006C2C27"/>
    <w:rsid w:val="006C6D3C"/>
    <w:rsid w:val="006C7CE8"/>
    <w:rsid w:val="006D05A9"/>
    <w:rsid w:val="006D0BC8"/>
    <w:rsid w:val="006D106D"/>
    <w:rsid w:val="006D416B"/>
    <w:rsid w:val="006D4F08"/>
    <w:rsid w:val="006D635E"/>
    <w:rsid w:val="006D6AD6"/>
    <w:rsid w:val="006D7664"/>
    <w:rsid w:val="006E5CBE"/>
    <w:rsid w:val="006E6220"/>
    <w:rsid w:val="006E6769"/>
    <w:rsid w:val="006E7F35"/>
    <w:rsid w:val="006F0490"/>
    <w:rsid w:val="006F11C2"/>
    <w:rsid w:val="006F2D18"/>
    <w:rsid w:val="006F31F7"/>
    <w:rsid w:val="006F3BF9"/>
    <w:rsid w:val="006F3F24"/>
    <w:rsid w:val="006F4CAD"/>
    <w:rsid w:val="006F5B44"/>
    <w:rsid w:val="006F606C"/>
    <w:rsid w:val="00700096"/>
    <w:rsid w:val="00700CB5"/>
    <w:rsid w:val="00700CE6"/>
    <w:rsid w:val="00702181"/>
    <w:rsid w:val="00703BE4"/>
    <w:rsid w:val="00703C6A"/>
    <w:rsid w:val="00706426"/>
    <w:rsid w:val="00706A50"/>
    <w:rsid w:val="00706C2B"/>
    <w:rsid w:val="00706C9E"/>
    <w:rsid w:val="00707320"/>
    <w:rsid w:val="00707F85"/>
    <w:rsid w:val="007122B8"/>
    <w:rsid w:val="007127A3"/>
    <w:rsid w:val="0071421F"/>
    <w:rsid w:val="0071464E"/>
    <w:rsid w:val="00714B12"/>
    <w:rsid w:val="00714F64"/>
    <w:rsid w:val="0071575F"/>
    <w:rsid w:val="00716153"/>
    <w:rsid w:val="00716B82"/>
    <w:rsid w:val="00716D0B"/>
    <w:rsid w:val="00717CD8"/>
    <w:rsid w:val="00720364"/>
    <w:rsid w:val="007234E3"/>
    <w:rsid w:val="00723821"/>
    <w:rsid w:val="007238B6"/>
    <w:rsid w:val="00725A43"/>
    <w:rsid w:val="00727E75"/>
    <w:rsid w:val="00731A21"/>
    <w:rsid w:val="00732740"/>
    <w:rsid w:val="00733F17"/>
    <w:rsid w:val="00734CAA"/>
    <w:rsid w:val="0073760F"/>
    <w:rsid w:val="0074332C"/>
    <w:rsid w:val="00744FC2"/>
    <w:rsid w:val="00744FDC"/>
    <w:rsid w:val="007456D2"/>
    <w:rsid w:val="007472D6"/>
    <w:rsid w:val="00752205"/>
    <w:rsid w:val="00752288"/>
    <w:rsid w:val="00752E11"/>
    <w:rsid w:val="00753576"/>
    <w:rsid w:val="00753DB3"/>
    <w:rsid w:val="007550B9"/>
    <w:rsid w:val="00755499"/>
    <w:rsid w:val="00756CF1"/>
    <w:rsid w:val="00756E94"/>
    <w:rsid w:val="00760786"/>
    <w:rsid w:val="007620D0"/>
    <w:rsid w:val="00762AAB"/>
    <w:rsid w:val="00763269"/>
    <w:rsid w:val="00763FF0"/>
    <w:rsid w:val="0076436E"/>
    <w:rsid w:val="0076566F"/>
    <w:rsid w:val="00766046"/>
    <w:rsid w:val="00766061"/>
    <w:rsid w:val="00767D17"/>
    <w:rsid w:val="00770453"/>
    <w:rsid w:val="007720A1"/>
    <w:rsid w:val="00772534"/>
    <w:rsid w:val="0077269B"/>
    <w:rsid w:val="00773836"/>
    <w:rsid w:val="00774962"/>
    <w:rsid w:val="007757F6"/>
    <w:rsid w:val="007762C0"/>
    <w:rsid w:val="00776FFF"/>
    <w:rsid w:val="007800A8"/>
    <w:rsid w:val="007817FA"/>
    <w:rsid w:val="00781DAC"/>
    <w:rsid w:val="00782795"/>
    <w:rsid w:val="00784A82"/>
    <w:rsid w:val="007854A6"/>
    <w:rsid w:val="0078554B"/>
    <w:rsid w:val="00785880"/>
    <w:rsid w:val="00786A8E"/>
    <w:rsid w:val="0078744E"/>
    <w:rsid w:val="00787B57"/>
    <w:rsid w:val="007908F4"/>
    <w:rsid w:val="00792336"/>
    <w:rsid w:val="00793386"/>
    <w:rsid w:val="0079363F"/>
    <w:rsid w:val="00793AC7"/>
    <w:rsid w:val="00793F30"/>
    <w:rsid w:val="007947EF"/>
    <w:rsid w:val="0079642B"/>
    <w:rsid w:val="00797629"/>
    <w:rsid w:val="0079787D"/>
    <w:rsid w:val="007A079A"/>
    <w:rsid w:val="007A0B28"/>
    <w:rsid w:val="007A1004"/>
    <w:rsid w:val="007A21C3"/>
    <w:rsid w:val="007A34E1"/>
    <w:rsid w:val="007A3B01"/>
    <w:rsid w:val="007A50DA"/>
    <w:rsid w:val="007A55F9"/>
    <w:rsid w:val="007A562B"/>
    <w:rsid w:val="007A576B"/>
    <w:rsid w:val="007A6DCD"/>
    <w:rsid w:val="007B0918"/>
    <w:rsid w:val="007B36D1"/>
    <w:rsid w:val="007B404C"/>
    <w:rsid w:val="007B4C83"/>
    <w:rsid w:val="007B542F"/>
    <w:rsid w:val="007B56F1"/>
    <w:rsid w:val="007B61AD"/>
    <w:rsid w:val="007B6DA7"/>
    <w:rsid w:val="007B7C4B"/>
    <w:rsid w:val="007B7FC8"/>
    <w:rsid w:val="007C2D14"/>
    <w:rsid w:val="007C6D0D"/>
    <w:rsid w:val="007C7279"/>
    <w:rsid w:val="007C72D1"/>
    <w:rsid w:val="007C77AD"/>
    <w:rsid w:val="007D098A"/>
    <w:rsid w:val="007D0AB7"/>
    <w:rsid w:val="007D0FEA"/>
    <w:rsid w:val="007D14A2"/>
    <w:rsid w:val="007D1598"/>
    <w:rsid w:val="007D2C74"/>
    <w:rsid w:val="007D6485"/>
    <w:rsid w:val="007E173F"/>
    <w:rsid w:val="007E1CCE"/>
    <w:rsid w:val="007E393E"/>
    <w:rsid w:val="007E3DD5"/>
    <w:rsid w:val="007E3FE4"/>
    <w:rsid w:val="007E4864"/>
    <w:rsid w:val="007E6346"/>
    <w:rsid w:val="007E7045"/>
    <w:rsid w:val="007F00E6"/>
    <w:rsid w:val="007F0F85"/>
    <w:rsid w:val="007F2927"/>
    <w:rsid w:val="007F3053"/>
    <w:rsid w:val="007F48B5"/>
    <w:rsid w:val="007F4ED1"/>
    <w:rsid w:val="007F6913"/>
    <w:rsid w:val="00800B55"/>
    <w:rsid w:val="008013CD"/>
    <w:rsid w:val="00801728"/>
    <w:rsid w:val="008021C1"/>
    <w:rsid w:val="00802673"/>
    <w:rsid w:val="00803B89"/>
    <w:rsid w:val="00804131"/>
    <w:rsid w:val="00805BFB"/>
    <w:rsid w:val="00806391"/>
    <w:rsid w:val="00810B20"/>
    <w:rsid w:val="008116ED"/>
    <w:rsid w:val="00811F8E"/>
    <w:rsid w:val="00816057"/>
    <w:rsid w:val="008160D8"/>
    <w:rsid w:val="008170C4"/>
    <w:rsid w:val="008208F2"/>
    <w:rsid w:val="00825CEF"/>
    <w:rsid w:val="00826667"/>
    <w:rsid w:val="00826E2A"/>
    <w:rsid w:val="00827B92"/>
    <w:rsid w:val="0083253E"/>
    <w:rsid w:val="008330EC"/>
    <w:rsid w:val="008339CA"/>
    <w:rsid w:val="008347FA"/>
    <w:rsid w:val="00836DBB"/>
    <w:rsid w:val="00837579"/>
    <w:rsid w:val="00840AD2"/>
    <w:rsid w:val="00841D11"/>
    <w:rsid w:val="00841F2F"/>
    <w:rsid w:val="0084300C"/>
    <w:rsid w:val="00843F94"/>
    <w:rsid w:val="00844943"/>
    <w:rsid w:val="00844C2C"/>
    <w:rsid w:val="00846807"/>
    <w:rsid w:val="00847F62"/>
    <w:rsid w:val="00851958"/>
    <w:rsid w:val="00853493"/>
    <w:rsid w:val="0085356C"/>
    <w:rsid w:val="00854711"/>
    <w:rsid w:val="008554EB"/>
    <w:rsid w:val="00855A03"/>
    <w:rsid w:val="00855EEC"/>
    <w:rsid w:val="008562BE"/>
    <w:rsid w:val="00856956"/>
    <w:rsid w:val="00857C4E"/>
    <w:rsid w:val="00857FF6"/>
    <w:rsid w:val="0086010A"/>
    <w:rsid w:val="008607EF"/>
    <w:rsid w:val="00860C96"/>
    <w:rsid w:val="00861B3B"/>
    <w:rsid w:val="00864CB5"/>
    <w:rsid w:val="00865568"/>
    <w:rsid w:val="0086565D"/>
    <w:rsid w:val="008673C2"/>
    <w:rsid w:val="00870798"/>
    <w:rsid w:val="00871BA4"/>
    <w:rsid w:val="0087245B"/>
    <w:rsid w:val="00872468"/>
    <w:rsid w:val="008734AD"/>
    <w:rsid w:val="00874D0A"/>
    <w:rsid w:val="00875029"/>
    <w:rsid w:val="00876080"/>
    <w:rsid w:val="008810F1"/>
    <w:rsid w:val="0088182E"/>
    <w:rsid w:val="00885C49"/>
    <w:rsid w:val="0088726C"/>
    <w:rsid w:val="00887DF6"/>
    <w:rsid w:val="00890FFD"/>
    <w:rsid w:val="008931B3"/>
    <w:rsid w:val="00894F8A"/>
    <w:rsid w:val="0089530A"/>
    <w:rsid w:val="008A3C49"/>
    <w:rsid w:val="008A4128"/>
    <w:rsid w:val="008A52AE"/>
    <w:rsid w:val="008A5CEE"/>
    <w:rsid w:val="008A70BA"/>
    <w:rsid w:val="008B0633"/>
    <w:rsid w:val="008B1855"/>
    <w:rsid w:val="008B40DE"/>
    <w:rsid w:val="008B63B0"/>
    <w:rsid w:val="008B64C0"/>
    <w:rsid w:val="008B7BC3"/>
    <w:rsid w:val="008C10F0"/>
    <w:rsid w:val="008C26A6"/>
    <w:rsid w:val="008C29D3"/>
    <w:rsid w:val="008C4151"/>
    <w:rsid w:val="008C53C1"/>
    <w:rsid w:val="008C6691"/>
    <w:rsid w:val="008C726B"/>
    <w:rsid w:val="008C7B1E"/>
    <w:rsid w:val="008D04BC"/>
    <w:rsid w:val="008D6A84"/>
    <w:rsid w:val="008D7329"/>
    <w:rsid w:val="008E1086"/>
    <w:rsid w:val="008E16B5"/>
    <w:rsid w:val="008E1794"/>
    <w:rsid w:val="008E1B35"/>
    <w:rsid w:val="008E2303"/>
    <w:rsid w:val="008E483D"/>
    <w:rsid w:val="008E503D"/>
    <w:rsid w:val="008E59DE"/>
    <w:rsid w:val="008F11B7"/>
    <w:rsid w:val="008F22C3"/>
    <w:rsid w:val="008F288A"/>
    <w:rsid w:val="008F4774"/>
    <w:rsid w:val="008F4972"/>
    <w:rsid w:val="008F5156"/>
    <w:rsid w:val="008F51B9"/>
    <w:rsid w:val="008F5859"/>
    <w:rsid w:val="008F6125"/>
    <w:rsid w:val="008F7FF8"/>
    <w:rsid w:val="00900473"/>
    <w:rsid w:val="009005D8"/>
    <w:rsid w:val="00900CC7"/>
    <w:rsid w:val="009018F7"/>
    <w:rsid w:val="00901A1C"/>
    <w:rsid w:val="00901D32"/>
    <w:rsid w:val="00901FDD"/>
    <w:rsid w:val="009020C6"/>
    <w:rsid w:val="009034F4"/>
    <w:rsid w:val="009051AF"/>
    <w:rsid w:val="00907154"/>
    <w:rsid w:val="009105CF"/>
    <w:rsid w:val="00911CF4"/>
    <w:rsid w:val="0091722B"/>
    <w:rsid w:val="00921767"/>
    <w:rsid w:val="0092423D"/>
    <w:rsid w:val="00926442"/>
    <w:rsid w:val="00926F3F"/>
    <w:rsid w:val="00926F94"/>
    <w:rsid w:val="00932390"/>
    <w:rsid w:val="00932569"/>
    <w:rsid w:val="00933AF4"/>
    <w:rsid w:val="00933F92"/>
    <w:rsid w:val="00934194"/>
    <w:rsid w:val="0093527B"/>
    <w:rsid w:val="00935C33"/>
    <w:rsid w:val="00937A55"/>
    <w:rsid w:val="00941534"/>
    <w:rsid w:val="00943CC6"/>
    <w:rsid w:val="00943DAA"/>
    <w:rsid w:val="009447F5"/>
    <w:rsid w:val="00944CAC"/>
    <w:rsid w:val="0094503D"/>
    <w:rsid w:val="00947FE0"/>
    <w:rsid w:val="009508E0"/>
    <w:rsid w:val="00950BF6"/>
    <w:rsid w:val="0095107F"/>
    <w:rsid w:val="00954B60"/>
    <w:rsid w:val="00955C60"/>
    <w:rsid w:val="009572B0"/>
    <w:rsid w:val="009572D2"/>
    <w:rsid w:val="00957DEE"/>
    <w:rsid w:val="009607E8"/>
    <w:rsid w:val="00960A40"/>
    <w:rsid w:val="00963C07"/>
    <w:rsid w:val="0096414B"/>
    <w:rsid w:val="00964FFC"/>
    <w:rsid w:val="009654AD"/>
    <w:rsid w:val="00966BB0"/>
    <w:rsid w:val="00966BC9"/>
    <w:rsid w:val="00966EB8"/>
    <w:rsid w:val="0096701D"/>
    <w:rsid w:val="00967278"/>
    <w:rsid w:val="00967FD2"/>
    <w:rsid w:val="009704CC"/>
    <w:rsid w:val="00970E95"/>
    <w:rsid w:val="00972520"/>
    <w:rsid w:val="00972F08"/>
    <w:rsid w:val="0097498E"/>
    <w:rsid w:val="009752F5"/>
    <w:rsid w:val="00975439"/>
    <w:rsid w:val="00975EAC"/>
    <w:rsid w:val="0097746A"/>
    <w:rsid w:val="0098045E"/>
    <w:rsid w:val="00984A97"/>
    <w:rsid w:val="00986374"/>
    <w:rsid w:val="00987613"/>
    <w:rsid w:val="00993563"/>
    <w:rsid w:val="00994259"/>
    <w:rsid w:val="009972EA"/>
    <w:rsid w:val="009A096B"/>
    <w:rsid w:val="009A1D21"/>
    <w:rsid w:val="009A3F2B"/>
    <w:rsid w:val="009A48BC"/>
    <w:rsid w:val="009A4BA3"/>
    <w:rsid w:val="009B2557"/>
    <w:rsid w:val="009B5729"/>
    <w:rsid w:val="009B604E"/>
    <w:rsid w:val="009B7931"/>
    <w:rsid w:val="009B7E98"/>
    <w:rsid w:val="009C0326"/>
    <w:rsid w:val="009C0C6A"/>
    <w:rsid w:val="009C0EA3"/>
    <w:rsid w:val="009C15FB"/>
    <w:rsid w:val="009C1A56"/>
    <w:rsid w:val="009C2B01"/>
    <w:rsid w:val="009C2D79"/>
    <w:rsid w:val="009C4424"/>
    <w:rsid w:val="009C46DC"/>
    <w:rsid w:val="009C4733"/>
    <w:rsid w:val="009C4B00"/>
    <w:rsid w:val="009C4D98"/>
    <w:rsid w:val="009C5420"/>
    <w:rsid w:val="009D04CA"/>
    <w:rsid w:val="009D342C"/>
    <w:rsid w:val="009D48BC"/>
    <w:rsid w:val="009D7EEE"/>
    <w:rsid w:val="009E0331"/>
    <w:rsid w:val="009E0E07"/>
    <w:rsid w:val="009E23D5"/>
    <w:rsid w:val="009E337F"/>
    <w:rsid w:val="009E380D"/>
    <w:rsid w:val="009E4301"/>
    <w:rsid w:val="009E49EB"/>
    <w:rsid w:val="009E5479"/>
    <w:rsid w:val="009E5989"/>
    <w:rsid w:val="009E6ED0"/>
    <w:rsid w:val="009F02A2"/>
    <w:rsid w:val="009F4F74"/>
    <w:rsid w:val="009F5286"/>
    <w:rsid w:val="009F56E9"/>
    <w:rsid w:val="009F5BE9"/>
    <w:rsid w:val="009F76CF"/>
    <w:rsid w:val="009F7A0E"/>
    <w:rsid w:val="00A00F25"/>
    <w:rsid w:val="00A01BDC"/>
    <w:rsid w:val="00A022AB"/>
    <w:rsid w:val="00A022C3"/>
    <w:rsid w:val="00A04980"/>
    <w:rsid w:val="00A05452"/>
    <w:rsid w:val="00A074E7"/>
    <w:rsid w:val="00A10133"/>
    <w:rsid w:val="00A112B0"/>
    <w:rsid w:val="00A134F2"/>
    <w:rsid w:val="00A14CA5"/>
    <w:rsid w:val="00A16151"/>
    <w:rsid w:val="00A16EDF"/>
    <w:rsid w:val="00A17B8F"/>
    <w:rsid w:val="00A17FDA"/>
    <w:rsid w:val="00A220FC"/>
    <w:rsid w:val="00A22D2A"/>
    <w:rsid w:val="00A22F5D"/>
    <w:rsid w:val="00A2363E"/>
    <w:rsid w:val="00A24567"/>
    <w:rsid w:val="00A2502D"/>
    <w:rsid w:val="00A2536D"/>
    <w:rsid w:val="00A31122"/>
    <w:rsid w:val="00A314D2"/>
    <w:rsid w:val="00A316AE"/>
    <w:rsid w:val="00A31A7F"/>
    <w:rsid w:val="00A32A10"/>
    <w:rsid w:val="00A3332D"/>
    <w:rsid w:val="00A34AD1"/>
    <w:rsid w:val="00A34E1E"/>
    <w:rsid w:val="00A3530D"/>
    <w:rsid w:val="00A36445"/>
    <w:rsid w:val="00A36935"/>
    <w:rsid w:val="00A37085"/>
    <w:rsid w:val="00A375A2"/>
    <w:rsid w:val="00A401FD"/>
    <w:rsid w:val="00A413A2"/>
    <w:rsid w:val="00A4166C"/>
    <w:rsid w:val="00A43957"/>
    <w:rsid w:val="00A44484"/>
    <w:rsid w:val="00A44D6B"/>
    <w:rsid w:val="00A452EF"/>
    <w:rsid w:val="00A45ABE"/>
    <w:rsid w:val="00A46A8F"/>
    <w:rsid w:val="00A47543"/>
    <w:rsid w:val="00A47C77"/>
    <w:rsid w:val="00A513E3"/>
    <w:rsid w:val="00A52538"/>
    <w:rsid w:val="00A530EE"/>
    <w:rsid w:val="00A54B02"/>
    <w:rsid w:val="00A54EA2"/>
    <w:rsid w:val="00A5726C"/>
    <w:rsid w:val="00A57740"/>
    <w:rsid w:val="00A615BB"/>
    <w:rsid w:val="00A62A20"/>
    <w:rsid w:val="00A62E1B"/>
    <w:rsid w:val="00A63768"/>
    <w:rsid w:val="00A640E8"/>
    <w:rsid w:val="00A661B5"/>
    <w:rsid w:val="00A661D1"/>
    <w:rsid w:val="00A6685A"/>
    <w:rsid w:val="00A70BC4"/>
    <w:rsid w:val="00A71BE3"/>
    <w:rsid w:val="00A72096"/>
    <w:rsid w:val="00A74B24"/>
    <w:rsid w:val="00A765E1"/>
    <w:rsid w:val="00A778E4"/>
    <w:rsid w:val="00A831E4"/>
    <w:rsid w:val="00A8338B"/>
    <w:rsid w:val="00A849DA"/>
    <w:rsid w:val="00A86C2C"/>
    <w:rsid w:val="00A8723B"/>
    <w:rsid w:val="00A87DA7"/>
    <w:rsid w:val="00A90934"/>
    <w:rsid w:val="00A90A27"/>
    <w:rsid w:val="00A914F5"/>
    <w:rsid w:val="00A9411F"/>
    <w:rsid w:val="00A955ED"/>
    <w:rsid w:val="00A9579F"/>
    <w:rsid w:val="00A9691C"/>
    <w:rsid w:val="00A96BCA"/>
    <w:rsid w:val="00A973CB"/>
    <w:rsid w:val="00A974B8"/>
    <w:rsid w:val="00A97F1C"/>
    <w:rsid w:val="00AA333B"/>
    <w:rsid w:val="00AA3708"/>
    <w:rsid w:val="00AA4A4E"/>
    <w:rsid w:val="00AA5A08"/>
    <w:rsid w:val="00AA5AE0"/>
    <w:rsid w:val="00AA5CCD"/>
    <w:rsid w:val="00AA5D8D"/>
    <w:rsid w:val="00AA67C5"/>
    <w:rsid w:val="00AA6CC3"/>
    <w:rsid w:val="00AA7596"/>
    <w:rsid w:val="00AA7F6F"/>
    <w:rsid w:val="00AB1325"/>
    <w:rsid w:val="00AB3DA2"/>
    <w:rsid w:val="00AB489B"/>
    <w:rsid w:val="00AB5E87"/>
    <w:rsid w:val="00AB71BF"/>
    <w:rsid w:val="00AC02ED"/>
    <w:rsid w:val="00AC03CC"/>
    <w:rsid w:val="00AC1172"/>
    <w:rsid w:val="00AC1908"/>
    <w:rsid w:val="00AC1C19"/>
    <w:rsid w:val="00AC4AC0"/>
    <w:rsid w:val="00AC4E89"/>
    <w:rsid w:val="00AC4F83"/>
    <w:rsid w:val="00AC55B7"/>
    <w:rsid w:val="00AC5D23"/>
    <w:rsid w:val="00AC79D8"/>
    <w:rsid w:val="00AD0A0F"/>
    <w:rsid w:val="00AD0A2D"/>
    <w:rsid w:val="00AD3271"/>
    <w:rsid w:val="00AD3FDB"/>
    <w:rsid w:val="00AD408C"/>
    <w:rsid w:val="00AD4C0D"/>
    <w:rsid w:val="00AD5920"/>
    <w:rsid w:val="00AD5D58"/>
    <w:rsid w:val="00AD6267"/>
    <w:rsid w:val="00AE1092"/>
    <w:rsid w:val="00AE368E"/>
    <w:rsid w:val="00AE40FA"/>
    <w:rsid w:val="00AE43CE"/>
    <w:rsid w:val="00AE43E9"/>
    <w:rsid w:val="00AE4B14"/>
    <w:rsid w:val="00AE64DA"/>
    <w:rsid w:val="00AF4219"/>
    <w:rsid w:val="00AF5EF0"/>
    <w:rsid w:val="00AF6C62"/>
    <w:rsid w:val="00B019AA"/>
    <w:rsid w:val="00B03059"/>
    <w:rsid w:val="00B03EB6"/>
    <w:rsid w:val="00B10777"/>
    <w:rsid w:val="00B1188D"/>
    <w:rsid w:val="00B120F8"/>
    <w:rsid w:val="00B12A59"/>
    <w:rsid w:val="00B12FF2"/>
    <w:rsid w:val="00B16E8C"/>
    <w:rsid w:val="00B17049"/>
    <w:rsid w:val="00B174D4"/>
    <w:rsid w:val="00B179D5"/>
    <w:rsid w:val="00B218B7"/>
    <w:rsid w:val="00B233C4"/>
    <w:rsid w:val="00B237D9"/>
    <w:rsid w:val="00B24A8A"/>
    <w:rsid w:val="00B24F3B"/>
    <w:rsid w:val="00B25B0E"/>
    <w:rsid w:val="00B25B42"/>
    <w:rsid w:val="00B25CDE"/>
    <w:rsid w:val="00B263BC"/>
    <w:rsid w:val="00B26A42"/>
    <w:rsid w:val="00B27226"/>
    <w:rsid w:val="00B31AF5"/>
    <w:rsid w:val="00B35BE1"/>
    <w:rsid w:val="00B37601"/>
    <w:rsid w:val="00B41714"/>
    <w:rsid w:val="00B456F3"/>
    <w:rsid w:val="00B4786B"/>
    <w:rsid w:val="00B51C01"/>
    <w:rsid w:val="00B5371D"/>
    <w:rsid w:val="00B541FC"/>
    <w:rsid w:val="00B545E4"/>
    <w:rsid w:val="00B57070"/>
    <w:rsid w:val="00B60AD0"/>
    <w:rsid w:val="00B63084"/>
    <w:rsid w:val="00B6334D"/>
    <w:rsid w:val="00B64182"/>
    <w:rsid w:val="00B650D1"/>
    <w:rsid w:val="00B661D0"/>
    <w:rsid w:val="00B7236A"/>
    <w:rsid w:val="00B72DC4"/>
    <w:rsid w:val="00B73139"/>
    <w:rsid w:val="00B7466E"/>
    <w:rsid w:val="00B75988"/>
    <w:rsid w:val="00B75DF9"/>
    <w:rsid w:val="00B80681"/>
    <w:rsid w:val="00B81521"/>
    <w:rsid w:val="00B81BF1"/>
    <w:rsid w:val="00B822A9"/>
    <w:rsid w:val="00B877DB"/>
    <w:rsid w:val="00B8784E"/>
    <w:rsid w:val="00B87C37"/>
    <w:rsid w:val="00B9141D"/>
    <w:rsid w:val="00B9321C"/>
    <w:rsid w:val="00B941E7"/>
    <w:rsid w:val="00B94DD0"/>
    <w:rsid w:val="00B96124"/>
    <w:rsid w:val="00B96B19"/>
    <w:rsid w:val="00BA036C"/>
    <w:rsid w:val="00BA2A45"/>
    <w:rsid w:val="00BA6639"/>
    <w:rsid w:val="00BB3969"/>
    <w:rsid w:val="00BB54BE"/>
    <w:rsid w:val="00BB680D"/>
    <w:rsid w:val="00BC00D0"/>
    <w:rsid w:val="00BC1323"/>
    <w:rsid w:val="00BC15FD"/>
    <w:rsid w:val="00BC32FB"/>
    <w:rsid w:val="00BC36C8"/>
    <w:rsid w:val="00BC48C3"/>
    <w:rsid w:val="00BC6226"/>
    <w:rsid w:val="00BC6F2D"/>
    <w:rsid w:val="00BC7192"/>
    <w:rsid w:val="00BC7F79"/>
    <w:rsid w:val="00BD277B"/>
    <w:rsid w:val="00BD2A91"/>
    <w:rsid w:val="00BD3F3D"/>
    <w:rsid w:val="00BD50D3"/>
    <w:rsid w:val="00BD661A"/>
    <w:rsid w:val="00BD698B"/>
    <w:rsid w:val="00BE1193"/>
    <w:rsid w:val="00BE20B6"/>
    <w:rsid w:val="00BE2B50"/>
    <w:rsid w:val="00BE414D"/>
    <w:rsid w:val="00BE426F"/>
    <w:rsid w:val="00BE57E9"/>
    <w:rsid w:val="00BE6C63"/>
    <w:rsid w:val="00BE6F88"/>
    <w:rsid w:val="00BF188C"/>
    <w:rsid w:val="00BF32B4"/>
    <w:rsid w:val="00BF5B97"/>
    <w:rsid w:val="00BF7360"/>
    <w:rsid w:val="00C00701"/>
    <w:rsid w:val="00C00F89"/>
    <w:rsid w:val="00C0140C"/>
    <w:rsid w:val="00C02399"/>
    <w:rsid w:val="00C037B5"/>
    <w:rsid w:val="00C04076"/>
    <w:rsid w:val="00C0505B"/>
    <w:rsid w:val="00C06B92"/>
    <w:rsid w:val="00C072F9"/>
    <w:rsid w:val="00C07B83"/>
    <w:rsid w:val="00C10E48"/>
    <w:rsid w:val="00C118F8"/>
    <w:rsid w:val="00C13502"/>
    <w:rsid w:val="00C14475"/>
    <w:rsid w:val="00C146FB"/>
    <w:rsid w:val="00C15992"/>
    <w:rsid w:val="00C16CE3"/>
    <w:rsid w:val="00C177D6"/>
    <w:rsid w:val="00C204DD"/>
    <w:rsid w:val="00C22E36"/>
    <w:rsid w:val="00C23507"/>
    <w:rsid w:val="00C235E7"/>
    <w:rsid w:val="00C272AC"/>
    <w:rsid w:val="00C27B96"/>
    <w:rsid w:val="00C301DA"/>
    <w:rsid w:val="00C3243D"/>
    <w:rsid w:val="00C3263F"/>
    <w:rsid w:val="00C34A8C"/>
    <w:rsid w:val="00C37081"/>
    <w:rsid w:val="00C40E4E"/>
    <w:rsid w:val="00C417EC"/>
    <w:rsid w:val="00C41BCC"/>
    <w:rsid w:val="00C41BFA"/>
    <w:rsid w:val="00C426C3"/>
    <w:rsid w:val="00C435D2"/>
    <w:rsid w:val="00C44A2A"/>
    <w:rsid w:val="00C45866"/>
    <w:rsid w:val="00C45E98"/>
    <w:rsid w:val="00C46177"/>
    <w:rsid w:val="00C4622A"/>
    <w:rsid w:val="00C464F3"/>
    <w:rsid w:val="00C47285"/>
    <w:rsid w:val="00C4777F"/>
    <w:rsid w:val="00C51779"/>
    <w:rsid w:val="00C51F8D"/>
    <w:rsid w:val="00C5221C"/>
    <w:rsid w:val="00C52B19"/>
    <w:rsid w:val="00C575AC"/>
    <w:rsid w:val="00C617DE"/>
    <w:rsid w:val="00C624FB"/>
    <w:rsid w:val="00C6357E"/>
    <w:rsid w:val="00C64E87"/>
    <w:rsid w:val="00C6715F"/>
    <w:rsid w:val="00C70873"/>
    <w:rsid w:val="00C70EC9"/>
    <w:rsid w:val="00C74A16"/>
    <w:rsid w:val="00C74EE2"/>
    <w:rsid w:val="00C752D4"/>
    <w:rsid w:val="00C756A8"/>
    <w:rsid w:val="00C836C1"/>
    <w:rsid w:val="00C848CA"/>
    <w:rsid w:val="00C854C3"/>
    <w:rsid w:val="00C90091"/>
    <w:rsid w:val="00C9025F"/>
    <w:rsid w:val="00C9152B"/>
    <w:rsid w:val="00C957D6"/>
    <w:rsid w:val="00C96676"/>
    <w:rsid w:val="00CA0974"/>
    <w:rsid w:val="00CA1606"/>
    <w:rsid w:val="00CA2161"/>
    <w:rsid w:val="00CB047B"/>
    <w:rsid w:val="00CB0D79"/>
    <w:rsid w:val="00CB1BE2"/>
    <w:rsid w:val="00CB20C2"/>
    <w:rsid w:val="00CB493C"/>
    <w:rsid w:val="00CB51B3"/>
    <w:rsid w:val="00CB5D95"/>
    <w:rsid w:val="00CB644C"/>
    <w:rsid w:val="00CC0425"/>
    <w:rsid w:val="00CC1A06"/>
    <w:rsid w:val="00CC1BFD"/>
    <w:rsid w:val="00CC48C4"/>
    <w:rsid w:val="00CC5A69"/>
    <w:rsid w:val="00CD044B"/>
    <w:rsid w:val="00CD1A2B"/>
    <w:rsid w:val="00CD493C"/>
    <w:rsid w:val="00CD5F45"/>
    <w:rsid w:val="00CD620C"/>
    <w:rsid w:val="00CD65C9"/>
    <w:rsid w:val="00CD6B05"/>
    <w:rsid w:val="00CD7247"/>
    <w:rsid w:val="00CD7C99"/>
    <w:rsid w:val="00CE052A"/>
    <w:rsid w:val="00CE14B3"/>
    <w:rsid w:val="00CE18D7"/>
    <w:rsid w:val="00CE4564"/>
    <w:rsid w:val="00CE4B6F"/>
    <w:rsid w:val="00CE4BD9"/>
    <w:rsid w:val="00CF0D0B"/>
    <w:rsid w:val="00CF1824"/>
    <w:rsid w:val="00CF237C"/>
    <w:rsid w:val="00CF34B8"/>
    <w:rsid w:val="00CF6554"/>
    <w:rsid w:val="00CF734E"/>
    <w:rsid w:val="00D01C49"/>
    <w:rsid w:val="00D03630"/>
    <w:rsid w:val="00D03685"/>
    <w:rsid w:val="00D03C71"/>
    <w:rsid w:val="00D03CF6"/>
    <w:rsid w:val="00D055AD"/>
    <w:rsid w:val="00D07B7D"/>
    <w:rsid w:val="00D10BCE"/>
    <w:rsid w:val="00D1263A"/>
    <w:rsid w:val="00D13FB3"/>
    <w:rsid w:val="00D14365"/>
    <w:rsid w:val="00D15AC7"/>
    <w:rsid w:val="00D172EA"/>
    <w:rsid w:val="00D20505"/>
    <w:rsid w:val="00D21BF9"/>
    <w:rsid w:val="00D22033"/>
    <w:rsid w:val="00D2289C"/>
    <w:rsid w:val="00D24489"/>
    <w:rsid w:val="00D27858"/>
    <w:rsid w:val="00D27BE4"/>
    <w:rsid w:val="00D3063F"/>
    <w:rsid w:val="00D31A5A"/>
    <w:rsid w:val="00D33748"/>
    <w:rsid w:val="00D34DFD"/>
    <w:rsid w:val="00D35278"/>
    <w:rsid w:val="00D35D4A"/>
    <w:rsid w:val="00D36C42"/>
    <w:rsid w:val="00D45840"/>
    <w:rsid w:val="00D4697A"/>
    <w:rsid w:val="00D46A8C"/>
    <w:rsid w:val="00D473D6"/>
    <w:rsid w:val="00D4783E"/>
    <w:rsid w:val="00D508D4"/>
    <w:rsid w:val="00D51C06"/>
    <w:rsid w:val="00D522CD"/>
    <w:rsid w:val="00D52E90"/>
    <w:rsid w:val="00D53275"/>
    <w:rsid w:val="00D53632"/>
    <w:rsid w:val="00D547BE"/>
    <w:rsid w:val="00D54F3E"/>
    <w:rsid w:val="00D57D64"/>
    <w:rsid w:val="00D57F05"/>
    <w:rsid w:val="00D61537"/>
    <w:rsid w:val="00D616F4"/>
    <w:rsid w:val="00D618CE"/>
    <w:rsid w:val="00D64027"/>
    <w:rsid w:val="00D66069"/>
    <w:rsid w:val="00D677FE"/>
    <w:rsid w:val="00D67F7E"/>
    <w:rsid w:val="00D718CB"/>
    <w:rsid w:val="00D7467B"/>
    <w:rsid w:val="00D75C06"/>
    <w:rsid w:val="00D763AC"/>
    <w:rsid w:val="00D76E39"/>
    <w:rsid w:val="00D805DE"/>
    <w:rsid w:val="00D80918"/>
    <w:rsid w:val="00D81EA6"/>
    <w:rsid w:val="00D84749"/>
    <w:rsid w:val="00D84F58"/>
    <w:rsid w:val="00D852A2"/>
    <w:rsid w:val="00D85C71"/>
    <w:rsid w:val="00D8648D"/>
    <w:rsid w:val="00D86D40"/>
    <w:rsid w:val="00D875AE"/>
    <w:rsid w:val="00D91660"/>
    <w:rsid w:val="00D92086"/>
    <w:rsid w:val="00D9292D"/>
    <w:rsid w:val="00D943EC"/>
    <w:rsid w:val="00D9451F"/>
    <w:rsid w:val="00D9516A"/>
    <w:rsid w:val="00D961CA"/>
    <w:rsid w:val="00D96397"/>
    <w:rsid w:val="00D96F05"/>
    <w:rsid w:val="00D97DFC"/>
    <w:rsid w:val="00DA0BA8"/>
    <w:rsid w:val="00DA1016"/>
    <w:rsid w:val="00DA160B"/>
    <w:rsid w:val="00DA240F"/>
    <w:rsid w:val="00DB05B8"/>
    <w:rsid w:val="00DB0929"/>
    <w:rsid w:val="00DB177A"/>
    <w:rsid w:val="00DB2303"/>
    <w:rsid w:val="00DB5352"/>
    <w:rsid w:val="00DB5B5F"/>
    <w:rsid w:val="00DB5E90"/>
    <w:rsid w:val="00DB7F2B"/>
    <w:rsid w:val="00DC4430"/>
    <w:rsid w:val="00DC58FD"/>
    <w:rsid w:val="00DC5E26"/>
    <w:rsid w:val="00DC653B"/>
    <w:rsid w:val="00DC6D6B"/>
    <w:rsid w:val="00DD1F80"/>
    <w:rsid w:val="00DD3AB7"/>
    <w:rsid w:val="00DD4299"/>
    <w:rsid w:val="00DD42D7"/>
    <w:rsid w:val="00DD5675"/>
    <w:rsid w:val="00DD7E43"/>
    <w:rsid w:val="00DD7F60"/>
    <w:rsid w:val="00DE2337"/>
    <w:rsid w:val="00DE56D8"/>
    <w:rsid w:val="00DE659F"/>
    <w:rsid w:val="00DE6B7C"/>
    <w:rsid w:val="00DE70C2"/>
    <w:rsid w:val="00DF02A0"/>
    <w:rsid w:val="00DF1166"/>
    <w:rsid w:val="00DF20A0"/>
    <w:rsid w:val="00DF27DE"/>
    <w:rsid w:val="00DF2863"/>
    <w:rsid w:val="00DF3749"/>
    <w:rsid w:val="00DF5485"/>
    <w:rsid w:val="00DF6397"/>
    <w:rsid w:val="00DF6C82"/>
    <w:rsid w:val="00DF7EA8"/>
    <w:rsid w:val="00E003C1"/>
    <w:rsid w:val="00E04714"/>
    <w:rsid w:val="00E0544F"/>
    <w:rsid w:val="00E05CB4"/>
    <w:rsid w:val="00E072E3"/>
    <w:rsid w:val="00E11011"/>
    <w:rsid w:val="00E112A5"/>
    <w:rsid w:val="00E11D09"/>
    <w:rsid w:val="00E12029"/>
    <w:rsid w:val="00E12A41"/>
    <w:rsid w:val="00E12E98"/>
    <w:rsid w:val="00E13285"/>
    <w:rsid w:val="00E13F01"/>
    <w:rsid w:val="00E13F62"/>
    <w:rsid w:val="00E146A6"/>
    <w:rsid w:val="00E173E1"/>
    <w:rsid w:val="00E17567"/>
    <w:rsid w:val="00E176BA"/>
    <w:rsid w:val="00E17A4A"/>
    <w:rsid w:val="00E200A7"/>
    <w:rsid w:val="00E21243"/>
    <w:rsid w:val="00E231CB"/>
    <w:rsid w:val="00E231E7"/>
    <w:rsid w:val="00E23FE9"/>
    <w:rsid w:val="00E24295"/>
    <w:rsid w:val="00E26363"/>
    <w:rsid w:val="00E2707C"/>
    <w:rsid w:val="00E36DD3"/>
    <w:rsid w:val="00E413FC"/>
    <w:rsid w:val="00E41AA5"/>
    <w:rsid w:val="00E42770"/>
    <w:rsid w:val="00E42D01"/>
    <w:rsid w:val="00E45015"/>
    <w:rsid w:val="00E469B3"/>
    <w:rsid w:val="00E46AEA"/>
    <w:rsid w:val="00E51765"/>
    <w:rsid w:val="00E5184E"/>
    <w:rsid w:val="00E548CB"/>
    <w:rsid w:val="00E568B6"/>
    <w:rsid w:val="00E575E4"/>
    <w:rsid w:val="00E57FB9"/>
    <w:rsid w:val="00E57FE4"/>
    <w:rsid w:val="00E636F9"/>
    <w:rsid w:val="00E64BEE"/>
    <w:rsid w:val="00E650A5"/>
    <w:rsid w:val="00E65C01"/>
    <w:rsid w:val="00E70CC9"/>
    <w:rsid w:val="00E713AE"/>
    <w:rsid w:val="00E71BFD"/>
    <w:rsid w:val="00E71D4D"/>
    <w:rsid w:val="00E73AA1"/>
    <w:rsid w:val="00E73BFC"/>
    <w:rsid w:val="00E77232"/>
    <w:rsid w:val="00E84589"/>
    <w:rsid w:val="00E87049"/>
    <w:rsid w:val="00E92CB7"/>
    <w:rsid w:val="00E9489F"/>
    <w:rsid w:val="00E9745E"/>
    <w:rsid w:val="00E97929"/>
    <w:rsid w:val="00E97B40"/>
    <w:rsid w:val="00E97DDF"/>
    <w:rsid w:val="00EA106D"/>
    <w:rsid w:val="00EA1317"/>
    <w:rsid w:val="00EA2A3C"/>
    <w:rsid w:val="00EA2C36"/>
    <w:rsid w:val="00EA3A97"/>
    <w:rsid w:val="00EA3C06"/>
    <w:rsid w:val="00EA4489"/>
    <w:rsid w:val="00EA4858"/>
    <w:rsid w:val="00EB1BDA"/>
    <w:rsid w:val="00EB1E3F"/>
    <w:rsid w:val="00EB2300"/>
    <w:rsid w:val="00EB3CF5"/>
    <w:rsid w:val="00EB43E0"/>
    <w:rsid w:val="00EB64CF"/>
    <w:rsid w:val="00EB777F"/>
    <w:rsid w:val="00EC0080"/>
    <w:rsid w:val="00EC0F66"/>
    <w:rsid w:val="00EC1229"/>
    <w:rsid w:val="00EC1C0D"/>
    <w:rsid w:val="00EC43C7"/>
    <w:rsid w:val="00EC4812"/>
    <w:rsid w:val="00EC6065"/>
    <w:rsid w:val="00EC69C6"/>
    <w:rsid w:val="00ED08DF"/>
    <w:rsid w:val="00ED235D"/>
    <w:rsid w:val="00ED44D5"/>
    <w:rsid w:val="00ED4D42"/>
    <w:rsid w:val="00ED65B7"/>
    <w:rsid w:val="00ED7419"/>
    <w:rsid w:val="00ED76E4"/>
    <w:rsid w:val="00EE113D"/>
    <w:rsid w:val="00EE4C13"/>
    <w:rsid w:val="00EE6716"/>
    <w:rsid w:val="00EE7B18"/>
    <w:rsid w:val="00EF029D"/>
    <w:rsid w:val="00EF048D"/>
    <w:rsid w:val="00EF301A"/>
    <w:rsid w:val="00EF3CF9"/>
    <w:rsid w:val="00EF41E3"/>
    <w:rsid w:val="00EF4ADE"/>
    <w:rsid w:val="00EF6628"/>
    <w:rsid w:val="00EF67A6"/>
    <w:rsid w:val="00EF6EB7"/>
    <w:rsid w:val="00EF7124"/>
    <w:rsid w:val="00F00300"/>
    <w:rsid w:val="00F00D1D"/>
    <w:rsid w:val="00F00E7F"/>
    <w:rsid w:val="00F020B0"/>
    <w:rsid w:val="00F03CA8"/>
    <w:rsid w:val="00F07732"/>
    <w:rsid w:val="00F07B0E"/>
    <w:rsid w:val="00F104AA"/>
    <w:rsid w:val="00F118CD"/>
    <w:rsid w:val="00F138D1"/>
    <w:rsid w:val="00F14BA8"/>
    <w:rsid w:val="00F1506E"/>
    <w:rsid w:val="00F15AAF"/>
    <w:rsid w:val="00F15B24"/>
    <w:rsid w:val="00F16EEF"/>
    <w:rsid w:val="00F20AC3"/>
    <w:rsid w:val="00F21451"/>
    <w:rsid w:val="00F229FA"/>
    <w:rsid w:val="00F2316D"/>
    <w:rsid w:val="00F23E57"/>
    <w:rsid w:val="00F2607F"/>
    <w:rsid w:val="00F26663"/>
    <w:rsid w:val="00F302A0"/>
    <w:rsid w:val="00F324A5"/>
    <w:rsid w:val="00F348B4"/>
    <w:rsid w:val="00F34ADB"/>
    <w:rsid w:val="00F36F49"/>
    <w:rsid w:val="00F37B7E"/>
    <w:rsid w:val="00F40D4F"/>
    <w:rsid w:val="00F40FE2"/>
    <w:rsid w:val="00F41C58"/>
    <w:rsid w:val="00F41E42"/>
    <w:rsid w:val="00F447B9"/>
    <w:rsid w:val="00F45970"/>
    <w:rsid w:val="00F47D59"/>
    <w:rsid w:val="00F5206B"/>
    <w:rsid w:val="00F5206D"/>
    <w:rsid w:val="00F52F3F"/>
    <w:rsid w:val="00F53603"/>
    <w:rsid w:val="00F5714C"/>
    <w:rsid w:val="00F60550"/>
    <w:rsid w:val="00F6099E"/>
    <w:rsid w:val="00F609FA"/>
    <w:rsid w:val="00F60F7A"/>
    <w:rsid w:val="00F6534B"/>
    <w:rsid w:val="00F66FAE"/>
    <w:rsid w:val="00F6740B"/>
    <w:rsid w:val="00F67F01"/>
    <w:rsid w:val="00F70091"/>
    <w:rsid w:val="00F70C33"/>
    <w:rsid w:val="00F7264F"/>
    <w:rsid w:val="00F74115"/>
    <w:rsid w:val="00F741DA"/>
    <w:rsid w:val="00F74968"/>
    <w:rsid w:val="00F76079"/>
    <w:rsid w:val="00F761BF"/>
    <w:rsid w:val="00F771DD"/>
    <w:rsid w:val="00F77AF0"/>
    <w:rsid w:val="00F829BA"/>
    <w:rsid w:val="00F83F4E"/>
    <w:rsid w:val="00F853A1"/>
    <w:rsid w:val="00F879FF"/>
    <w:rsid w:val="00F91334"/>
    <w:rsid w:val="00F95479"/>
    <w:rsid w:val="00F95DEE"/>
    <w:rsid w:val="00F96174"/>
    <w:rsid w:val="00F96DFC"/>
    <w:rsid w:val="00F976A3"/>
    <w:rsid w:val="00F979F8"/>
    <w:rsid w:val="00FA2764"/>
    <w:rsid w:val="00FA284A"/>
    <w:rsid w:val="00FA4C0E"/>
    <w:rsid w:val="00FA4F8F"/>
    <w:rsid w:val="00FA732D"/>
    <w:rsid w:val="00FA7E9C"/>
    <w:rsid w:val="00FB2743"/>
    <w:rsid w:val="00FB3D90"/>
    <w:rsid w:val="00FB436C"/>
    <w:rsid w:val="00FB4FB7"/>
    <w:rsid w:val="00FB4FEB"/>
    <w:rsid w:val="00FB54D1"/>
    <w:rsid w:val="00FC07D1"/>
    <w:rsid w:val="00FC2793"/>
    <w:rsid w:val="00FC2991"/>
    <w:rsid w:val="00FC3922"/>
    <w:rsid w:val="00FC42EB"/>
    <w:rsid w:val="00FC47BF"/>
    <w:rsid w:val="00FC5594"/>
    <w:rsid w:val="00FC6D69"/>
    <w:rsid w:val="00FC7CCD"/>
    <w:rsid w:val="00FD37DC"/>
    <w:rsid w:val="00FD3E1F"/>
    <w:rsid w:val="00FD4A59"/>
    <w:rsid w:val="00FE1345"/>
    <w:rsid w:val="00FE383F"/>
    <w:rsid w:val="00FE39C1"/>
    <w:rsid w:val="00FE3EA3"/>
    <w:rsid w:val="00FE5138"/>
    <w:rsid w:val="00FE6C2E"/>
    <w:rsid w:val="00FE7542"/>
    <w:rsid w:val="00FE76C2"/>
    <w:rsid w:val="00FF07DE"/>
    <w:rsid w:val="00FF0AAB"/>
    <w:rsid w:val="00FF18F9"/>
    <w:rsid w:val="00FF2BF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D1BBEB-2C1D-4E58-8046-F4B9964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397"/>
    <w:pPr>
      <w:ind w:left="720"/>
      <w:contextualSpacing/>
    </w:pPr>
  </w:style>
  <w:style w:type="character" w:styleId="a5">
    <w:name w:val="Strong"/>
    <w:basedOn w:val="a0"/>
    <w:qFormat/>
    <w:rsid w:val="0015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dcterms:created xsi:type="dcterms:W3CDTF">2018-08-12T10:09:00Z</dcterms:created>
  <dcterms:modified xsi:type="dcterms:W3CDTF">2018-08-12T10:15:00Z</dcterms:modified>
</cp:coreProperties>
</file>